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1D" w:rsidRPr="0022631D" w:rsidRDefault="0022631D" w:rsidP="0059530A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Default="0022631D" w:rsidP="00D4016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  <w:r w:rsidR="00D40164" w:rsidRPr="00D40164">
        <w:rPr>
          <w:rFonts w:ascii="GHEA Grapalat" w:hAnsi="GHEA Grapalat"/>
          <w:b/>
          <w:lang w:val="af-ZA"/>
        </w:rPr>
        <w:t xml:space="preserve"> </w:t>
      </w:r>
    </w:p>
    <w:p w:rsidR="00F96A47" w:rsidRPr="00A2162D" w:rsidRDefault="00F96A47" w:rsidP="0059530A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22631D" w:rsidRPr="00A2162D" w:rsidRDefault="00BA6F96" w:rsidP="0059530A">
      <w:pPr>
        <w:spacing w:before="0" w:after="0"/>
        <w:ind w:left="0" w:firstLine="709"/>
        <w:jc w:val="both"/>
        <w:rPr>
          <w:rFonts w:ascii="GHEA Grapalat" w:hAnsi="GHEA Grapalat" w:cs="Sylfaen"/>
          <w:b/>
          <w:szCs w:val="24"/>
          <w:lang w:val="af-ZA"/>
        </w:rPr>
      </w:pPr>
      <w:r w:rsidRPr="00A2162D">
        <w:rPr>
          <w:rFonts w:ascii="GHEA Grapalat" w:hAnsi="GHEA Grapalat"/>
          <w:b/>
          <w:lang w:val="hy-AM"/>
        </w:rPr>
        <w:t>Երևանի հ 98 մսուր մանկապարտեզ</w:t>
      </w:r>
      <w:r w:rsidR="00360747" w:rsidRPr="00A2162D">
        <w:rPr>
          <w:rFonts w:ascii="GHEA Grapalat" w:hAnsi="GHEA Grapalat"/>
          <w:b/>
          <w:lang w:val="af-ZA"/>
        </w:rPr>
        <w:t xml:space="preserve">  ՀՈԱԿ</w:t>
      </w:r>
      <w:r w:rsidR="00C34389" w:rsidRPr="00A2162D">
        <w:rPr>
          <w:rFonts w:ascii="GHEA Grapalat" w:hAnsi="GHEA Grapalat"/>
          <w:b/>
          <w:color w:val="000000"/>
          <w:lang w:val="af-ZA"/>
        </w:rPr>
        <w:t>-</w:t>
      </w:r>
      <w:r w:rsidR="00AB67A8" w:rsidRPr="00A2162D">
        <w:rPr>
          <w:rFonts w:ascii="GHEA Grapalat" w:hAnsi="GHEA Grapalat"/>
          <w:b/>
          <w:color w:val="000000"/>
          <w:lang w:val="ru-RU"/>
        </w:rPr>
        <w:t>ը</w:t>
      </w:r>
      <w:r w:rsidR="0022631D" w:rsidRPr="00A2162D">
        <w:rPr>
          <w:rFonts w:ascii="GHEA Grapalat" w:eastAsia="Times New Roman" w:hAnsi="GHEA Grapalat" w:cs="Sylfaen"/>
          <w:b/>
          <w:lang w:val="hy-AM" w:eastAsia="ru-RU"/>
        </w:rPr>
        <w:t>, որը գտնվում է</w:t>
      </w:r>
      <w:r w:rsidR="00AB67A8" w:rsidRPr="00A2162D">
        <w:rPr>
          <w:rFonts w:ascii="GHEA Grapalat" w:eastAsia="Times New Roman" w:hAnsi="GHEA Grapalat" w:cs="Sylfaen"/>
          <w:b/>
          <w:lang w:val="af-ZA" w:eastAsia="ru-RU"/>
        </w:rPr>
        <w:t xml:space="preserve"> </w:t>
      </w:r>
      <w:r w:rsidR="00360747" w:rsidRPr="00A2162D">
        <w:rPr>
          <w:rFonts w:ascii="GHEA Grapalat" w:hAnsi="GHEA Grapalat"/>
          <w:b/>
          <w:lang w:val="af-ZA"/>
        </w:rPr>
        <w:t xml:space="preserve">ք. </w:t>
      </w:r>
      <w:r w:rsidRPr="00A2162D">
        <w:rPr>
          <w:rFonts w:ascii="GHEA Grapalat" w:hAnsi="GHEA Grapalat"/>
          <w:b/>
          <w:lang w:val="hy-AM"/>
        </w:rPr>
        <w:t>Երևան,</w:t>
      </w:r>
      <w:r w:rsidR="00360747" w:rsidRPr="00A2162D">
        <w:rPr>
          <w:rFonts w:ascii="GHEA Grapalat" w:hAnsi="GHEA Grapalat"/>
          <w:b/>
          <w:lang w:val="af-ZA"/>
        </w:rPr>
        <w:t xml:space="preserve"> </w:t>
      </w:r>
      <w:r w:rsidRPr="00A2162D">
        <w:rPr>
          <w:rFonts w:ascii="GHEA Grapalat" w:hAnsi="GHEA Grapalat"/>
          <w:b/>
          <w:lang w:val="hy-AM"/>
        </w:rPr>
        <w:t>Նոր Նորք, 1-ին զանգված Սաֆարյան 8</w:t>
      </w:r>
      <w:r w:rsidR="0022631D" w:rsidRPr="00A2162D">
        <w:rPr>
          <w:rFonts w:ascii="GHEA Grapalat" w:eastAsia="Times New Roman" w:hAnsi="GHEA Grapalat" w:cs="Sylfaen"/>
          <w:b/>
          <w:lang w:val="hy-AM" w:eastAsia="ru-RU"/>
        </w:rPr>
        <w:t xml:space="preserve">հասցեում, </w:t>
      </w:r>
      <w:r w:rsidR="0022631D" w:rsidRPr="00A2162D">
        <w:rPr>
          <w:rFonts w:ascii="GHEA Grapalat" w:eastAsia="Times New Roman" w:hAnsi="GHEA Grapalat" w:cs="Sylfaen"/>
          <w:b/>
          <w:lang w:val="af-ZA" w:eastAsia="ru-RU"/>
        </w:rPr>
        <w:t>ստորև ներկայացնում է իր</w:t>
      </w:r>
      <w:r w:rsidR="00AB67A8" w:rsidRPr="00A2162D">
        <w:rPr>
          <w:rFonts w:ascii="GHEA Grapalat" w:eastAsia="Times New Roman" w:hAnsi="GHEA Grapalat" w:cs="Sylfaen"/>
          <w:b/>
          <w:lang w:val="af-ZA" w:eastAsia="ru-RU"/>
        </w:rPr>
        <w:t xml:space="preserve"> </w:t>
      </w:r>
      <w:r w:rsidR="0022631D" w:rsidRPr="00A2162D">
        <w:rPr>
          <w:rFonts w:ascii="GHEA Grapalat" w:eastAsia="Times New Roman" w:hAnsi="GHEA Grapalat" w:cs="Sylfaen"/>
          <w:b/>
          <w:lang w:val="af-ZA" w:eastAsia="ru-RU"/>
        </w:rPr>
        <w:t xml:space="preserve">կարիքների համար </w:t>
      </w:r>
      <w:r w:rsidR="002C58FB">
        <w:rPr>
          <w:rFonts w:ascii="GHEA Grapalat" w:hAnsi="GHEA Grapalat"/>
          <w:b/>
          <w:lang w:val="hy-AM"/>
        </w:rPr>
        <w:t>զարգացնող խաղերի և խաղալիքների</w:t>
      </w:r>
      <w:r w:rsidR="00A2162D" w:rsidRPr="00A2162D">
        <w:rPr>
          <w:rFonts w:ascii="GHEA Grapalat" w:hAnsi="GHEA Grapalat"/>
          <w:b/>
          <w:lang w:val="hy-AM"/>
        </w:rPr>
        <w:t xml:space="preserve"> </w:t>
      </w:r>
      <w:bookmarkStart w:id="0" w:name="_GoBack"/>
      <w:r w:rsidR="0022631D" w:rsidRPr="00A2162D">
        <w:rPr>
          <w:rFonts w:ascii="GHEA Grapalat" w:eastAsia="Times New Roman" w:hAnsi="GHEA Grapalat" w:cs="Sylfaen"/>
          <w:b/>
          <w:lang w:val="af-ZA" w:eastAsia="ru-RU"/>
        </w:rPr>
        <w:t>ձեռքբերման նպատակով կազմակերպված</w:t>
      </w:r>
      <w:r w:rsidR="00AB67A8" w:rsidRPr="00A2162D">
        <w:rPr>
          <w:rFonts w:ascii="GHEA Grapalat" w:hAnsi="GHEA Grapalat" w:cs="Sylfaen"/>
          <w:b/>
          <w:lang w:val="af-ZA"/>
        </w:rPr>
        <w:t xml:space="preserve"> </w:t>
      </w:r>
      <w:bookmarkEnd w:id="0"/>
      <w:r w:rsidRPr="00A2162D">
        <w:rPr>
          <w:rFonts w:ascii="GHEA Grapalat" w:hAnsi="GHEA Grapalat" w:cs="Sylfaen"/>
          <w:b/>
          <w:sz w:val="20"/>
          <w:u w:val="single"/>
          <w:lang w:val="hy-AM"/>
        </w:rPr>
        <w:t>ՄՆԿ ԹԻՎ 98-ՄԱԱՊՁԲ -2024/</w:t>
      </w:r>
      <w:r w:rsidR="00560884" w:rsidRPr="00A2162D">
        <w:rPr>
          <w:rFonts w:ascii="GHEA Grapalat" w:hAnsi="GHEA Grapalat" w:cs="Sylfaen"/>
          <w:b/>
          <w:sz w:val="20"/>
          <w:u w:val="single"/>
          <w:lang w:val="hy-AM"/>
        </w:rPr>
        <w:t>0</w:t>
      </w:r>
      <w:r w:rsidR="00D80E3E">
        <w:rPr>
          <w:rFonts w:ascii="GHEA Grapalat" w:hAnsi="GHEA Grapalat" w:cs="Sylfaen"/>
          <w:b/>
          <w:sz w:val="20"/>
          <w:u w:val="single"/>
          <w:lang w:val="hy-AM"/>
        </w:rPr>
        <w:t>9</w:t>
      </w:r>
      <w:r w:rsidRPr="00A2162D">
        <w:rPr>
          <w:rFonts w:ascii="GHEA Grapalat" w:hAnsi="GHEA Grapalat" w:cs="Sylfaen"/>
          <w:b/>
          <w:sz w:val="20"/>
          <w:lang w:val="af-ZA"/>
        </w:rPr>
        <w:t xml:space="preserve"> </w:t>
      </w:r>
      <w:r w:rsidR="0022631D" w:rsidRPr="00A2162D">
        <w:rPr>
          <w:rFonts w:ascii="GHEA Grapalat" w:eastAsia="Times New Roman" w:hAnsi="GHEA Grapalat" w:cs="Sylfaen"/>
          <w:b/>
          <w:lang w:val="af-ZA" w:eastAsia="ru-RU"/>
        </w:rPr>
        <w:t>ծածկագրով գնման ընթացակարգի արդյունքում</w:t>
      </w:r>
      <w:r w:rsidR="006F2779" w:rsidRPr="00A2162D">
        <w:rPr>
          <w:rFonts w:ascii="GHEA Grapalat" w:eastAsia="Times New Roman" w:hAnsi="GHEA Grapalat" w:cs="Sylfaen"/>
          <w:b/>
          <w:lang w:val="af-ZA" w:eastAsia="ru-RU"/>
        </w:rPr>
        <w:t xml:space="preserve"> </w:t>
      </w:r>
      <w:r w:rsidR="00560884" w:rsidRPr="00A2162D">
        <w:rPr>
          <w:rFonts w:ascii="GHEA Grapalat" w:eastAsia="Times New Roman" w:hAnsi="GHEA Grapalat" w:cs="Sylfaen"/>
          <w:b/>
          <w:lang w:val="hy-AM" w:eastAsia="ru-RU"/>
        </w:rPr>
        <w:t>30</w:t>
      </w:r>
      <w:r w:rsidR="00D40164" w:rsidRPr="00A2162D">
        <w:rPr>
          <w:rFonts w:ascii="GHEA Grapalat" w:eastAsia="Times New Roman" w:hAnsi="GHEA Grapalat" w:cs="Sylfaen"/>
          <w:b/>
          <w:lang w:val="af-ZA" w:eastAsia="ru-RU"/>
        </w:rPr>
        <w:t>.</w:t>
      </w:r>
      <w:r w:rsidR="004034E4" w:rsidRPr="00A2162D">
        <w:rPr>
          <w:rFonts w:ascii="GHEA Grapalat" w:eastAsia="Times New Roman" w:hAnsi="GHEA Grapalat" w:cs="Sylfaen"/>
          <w:b/>
          <w:lang w:val="af-ZA" w:eastAsia="ru-RU"/>
        </w:rPr>
        <w:t>01</w:t>
      </w:r>
      <w:r w:rsidR="00AB290C" w:rsidRPr="00A2162D">
        <w:rPr>
          <w:rFonts w:ascii="GHEA Grapalat" w:eastAsia="Times New Roman" w:hAnsi="GHEA Grapalat" w:cs="Sylfaen"/>
          <w:b/>
          <w:lang w:val="af-ZA" w:eastAsia="ru-RU"/>
        </w:rPr>
        <w:t>.202</w:t>
      </w:r>
      <w:r w:rsidR="004034E4" w:rsidRPr="00A2162D">
        <w:rPr>
          <w:rFonts w:ascii="GHEA Grapalat" w:eastAsia="Times New Roman" w:hAnsi="GHEA Grapalat" w:cs="Sylfaen"/>
          <w:b/>
          <w:lang w:val="af-ZA" w:eastAsia="ru-RU"/>
        </w:rPr>
        <w:t>4</w:t>
      </w:r>
      <w:r w:rsidR="00711FB1" w:rsidRPr="002C58FB">
        <w:rPr>
          <w:rFonts w:ascii="GHEA Grapalat" w:eastAsia="Times New Roman" w:hAnsi="GHEA Grapalat" w:cs="Sylfaen"/>
          <w:b/>
          <w:lang w:val="hy-AM" w:eastAsia="ru-RU"/>
        </w:rPr>
        <w:t>թ</w:t>
      </w:r>
      <w:r w:rsidR="00711FB1" w:rsidRPr="00A2162D">
        <w:rPr>
          <w:rFonts w:ascii="GHEA Grapalat" w:eastAsia="Times New Roman" w:hAnsi="GHEA Grapalat" w:cs="Sylfaen"/>
          <w:b/>
          <w:lang w:val="af-ZA" w:eastAsia="ru-RU"/>
        </w:rPr>
        <w:t xml:space="preserve">. </w:t>
      </w:r>
      <w:r w:rsidR="0022631D" w:rsidRPr="00A2162D">
        <w:rPr>
          <w:rFonts w:ascii="GHEA Grapalat" w:eastAsia="Times New Roman" w:hAnsi="GHEA Grapalat" w:cs="Sylfaen"/>
          <w:b/>
          <w:lang w:val="af-ZA" w:eastAsia="ru-RU"/>
        </w:rPr>
        <w:t>կնքված պայմանագր</w:t>
      </w:r>
      <w:r w:rsidR="004072B9" w:rsidRPr="002C58FB">
        <w:rPr>
          <w:rFonts w:ascii="GHEA Grapalat" w:eastAsia="Times New Roman" w:hAnsi="GHEA Grapalat" w:cs="Sylfaen"/>
          <w:b/>
          <w:lang w:val="hy-AM" w:eastAsia="ru-RU"/>
        </w:rPr>
        <w:t>երի</w:t>
      </w:r>
      <w:r w:rsidR="0022631D" w:rsidRPr="00A2162D">
        <w:rPr>
          <w:rFonts w:ascii="GHEA Grapalat" w:eastAsia="Times New Roman" w:hAnsi="GHEA Grapalat" w:cs="Sylfaen"/>
          <w:b/>
          <w:lang w:val="af-ZA" w:eastAsia="ru-RU"/>
        </w:rPr>
        <w:t xml:space="preserve"> մասին տեղեկատվությունը</w:t>
      </w:r>
      <w:r w:rsidR="0022631D" w:rsidRPr="00A2162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`</w:t>
      </w:r>
      <w:r w:rsidR="0059530A" w:rsidRPr="00A2162D">
        <w:rPr>
          <w:rFonts w:ascii="GHEA Grapalat" w:hAnsi="GHEA Grapalat" w:cs="Sylfaen"/>
          <w:b/>
          <w:szCs w:val="24"/>
          <w:lang w:val="af-ZA"/>
        </w:rPr>
        <w:t xml:space="preserve"> </w:t>
      </w:r>
    </w:p>
    <w:tbl>
      <w:tblPr>
        <w:tblW w:w="11341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"/>
        <w:gridCol w:w="490"/>
        <w:gridCol w:w="146"/>
        <w:gridCol w:w="1578"/>
        <w:gridCol w:w="29"/>
        <w:gridCol w:w="288"/>
        <w:gridCol w:w="651"/>
        <w:gridCol w:w="134"/>
        <w:gridCol w:w="16"/>
        <w:gridCol w:w="558"/>
        <w:gridCol w:w="151"/>
        <w:gridCol w:w="262"/>
        <w:gridCol w:w="41"/>
        <w:gridCol w:w="108"/>
        <w:gridCol w:w="433"/>
        <w:gridCol w:w="76"/>
        <w:gridCol w:w="72"/>
        <w:gridCol w:w="567"/>
        <w:gridCol w:w="121"/>
        <w:gridCol w:w="197"/>
        <w:gridCol w:w="240"/>
        <w:gridCol w:w="73"/>
        <w:gridCol w:w="78"/>
        <w:gridCol w:w="645"/>
        <w:gridCol w:w="8"/>
        <w:gridCol w:w="201"/>
        <w:gridCol w:w="150"/>
        <w:gridCol w:w="716"/>
        <w:gridCol w:w="63"/>
        <w:gridCol w:w="612"/>
        <w:gridCol w:w="226"/>
        <w:gridCol w:w="72"/>
        <w:gridCol w:w="136"/>
        <w:gridCol w:w="21"/>
        <w:gridCol w:w="323"/>
        <w:gridCol w:w="1732"/>
        <w:gridCol w:w="56"/>
      </w:tblGrid>
      <w:tr w:rsidR="0022631D" w:rsidRPr="0022631D" w:rsidTr="00D80E3E">
        <w:trPr>
          <w:trHeight w:val="20"/>
        </w:trPr>
        <w:tc>
          <w:tcPr>
            <w:tcW w:w="707" w:type="dxa"/>
            <w:gridSpan w:val="3"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634" w:type="dxa"/>
            <w:gridSpan w:val="34"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D80E3E" w:rsidRPr="0022631D" w:rsidTr="002C58FB">
        <w:trPr>
          <w:trHeight w:val="20"/>
        </w:trPr>
        <w:tc>
          <w:tcPr>
            <w:tcW w:w="707" w:type="dxa"/>
            <w:gridSpan w:val="3"/>
            <w:vMerge w:val="restart"/>
            <w:shd w:val="clear" w:color="auto" w:fill="auto"/>
            <w:vAlign w:val="center"/>
          </w:tcPr>
          <w:p w:rsidR="0022631D" w:rsidRPr="00E4188B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696" w:type="dxa"/>
            <w:gridSpan w:val="6"/>
            <w:vMerge w:val="restart"/>
            <w:shd w:val="clear" w:color="auto" w:fill="auto"/>
            <w:vAlign w:val="center"/>
          </w:tcPr>
          <w:p w:rsidR="0022631D" w:rsidRPr="00E4188B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693" w:type="dxa"/>
            <w:gridSpan w:val="9"/>
            <w:vMerge w:val="restart"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2268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D80E3E" w:rsidRPr="0022631D" w:rsidTr="002C58FB">
        <w:trPr>
          <w:trHeight w:val="20"/>
        </w:trPr>
        <w:tc>
          <w:tcPr>
            <w:tcW w:w="707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0D6B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6" w:type="dxa"/>
            <w:gridSpan w:val="6"/>
            <w:vMerge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81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693" w:type="dxa"/>
            <w:gridSpan w:val="9"/>
            <w:vMerge/>
            <w:shd w:val="clear" w:color="auto" w:fill="auto"/>
          </w:tcPr>
          <w:p w:rsidR="0022631D" w:rsidRPr="0022631D" w:rsidRDefault="0022631D" w:rsidP="000D6B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shd w:val="clear" w:color="auto" w:fill="auto"/>
          </w:tcPr>
          <w:p w:rsidR="0022631D" w:rsidRPr="0022631D" w:rsidRDefault="0022631D" w:rsidP="000D6B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80E3E" w:rsidRPr="0022631D" w:rsidTr="002C58FB">
        <w:trPr>
          <w:trHeight w:val="854"/>
        </w:trPr>
        <w:tc>
          <w:tcPr>
            <w:tcW w:w="70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0D6B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69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8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9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0D6B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0D6B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50B94" w:rsidRPr="00ED53FD" w:rsidTr="002C58FB">
        <w:trPr>
          <w:trHeight w:val="1028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F174F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Խելացի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ե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ռյակ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տրամաբանական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խաղ</w:t>
            </w:r>
          </w:p>
        </w:tc>
        <w:tc>
          <w:tcPr>
            <w:tcW w:w="709" w:type="dxa"/>
            <w:gridSpan w:val="2"/>
            <w:vAlign w:val="bottom"/>
          </w:tcPr>
          <w:p w:rsidR="00D50B94" w:rsidRPr="00C01760" w:rsidRDefault="002C58FB" w:rsidP="002C58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</w:t>
            </w:r>
            <w:r w:rsidR="00D50B94" w:rsidRPr="00C01760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2550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Խելացի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ե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ռյակ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տրամաբանական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խաղ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Խելացի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ե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ռյակ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տրամաբանական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խաղ</w:t>
            </w:r>
          </w:p>
        </w:tc>
      </w:tr>
      <w:tr w:rsidR="00D50B94" w:rsidRPr="002C58FB" w:rsidTr="002C58FB">
        <w:trPr>
          <w:trHeight w:val="1427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F174F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§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Սովորում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ենք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Մտածել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¦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Տրամ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աբանական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խմբեր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2C58FB" w:rsidP="002C58FB">
            <w:pPr>
              <w:ind w:left="0" w:firstLine="0"/>
              <w:rPr>
                <w:rFonts w:ascii="Arial Armenian" w:hAnsi="Arial Armenia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  </w:t>
            </w:r>
            <w:r w:rsidR="00D50B94" w:rsidRPr="00FD3720">
              <w:rPr>
                <w:rFonts w:ascii="Arial Armenian" w:hAnsi="Arial Armenian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2900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§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Սովորում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ենք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Մտածել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¦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Տրամ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աբանական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խմբեր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§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Սովորում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ենք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Մտածել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¦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Տրամ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աբանական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խմբեր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ED53FD" w:rsidTr="002C58FB">
        <w:trPr>
          <w:trHeight w:val="20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D50B9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§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Սովորում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ենք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Մտածել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¦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Սպորտ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2900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§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Սովորում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ենք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Մտածել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¦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Սպորտ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§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Սովորում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ենք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Մտածել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¦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Սպորտ</w:t>
            </w:r>
          </w:p>
        </w:tc>
      </w:tr>
      <w:tr w:rsidR="00D50B94" w:rsidRPr="00ED53FD" w:rsidTr="002C58FB">
        <w:trPr>
          <w:trHeight w:val="20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6420B" w:rsidRDefault="00D50B94" w:rsidP="00D50B94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§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Սովորում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ենք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Մտածել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¦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Գույներ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2900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6420B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§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Սովորում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ենք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Մտածել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¦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Գույներ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6420B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§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Սովորում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ենք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Մտածել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¦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Գույներ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2C58FB" w:rsidTr="002C58FB">
        <w:trPr>
          <w:trHeight w:val="20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F174F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Սովորում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ենք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մտածել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¦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ընտանի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կենդանիներ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2900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Սովորում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ենք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մտածել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¦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ընտանի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կենդանիներ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Սովորում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ենք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մտածել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¦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ընտանի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կենդանիներ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ED53FD" w:rsidTr="002C58FB">
        <w:trPr>
          <w:trHeight w:val="720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Default="00D50B94" w:rsidP="00D50B94">
            <w:pPr>
              <w:ind w:left="0" w:firstLine="0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>
              <w:rPr>
                <w:rFonts w:ascii="Sylfaen" w:hAnsi="Sylfaen" w:cs="Sylfaen"/>
                <w:sz w:val="20"/>
                <w:szCs w:val="20"/>
              </w:rPr>
              <w:t>իտելիքների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արկղ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փայտե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3700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>
              <w:rPr>
                <w:rFonts w:ascii="Sylfaen" w:hAnsi="Sylfaen" w:cs="Sylfaen"/>
                <w:sz w:val="20"/>
                <w:szCs w:val="20"/>
              </w:rPr>
              <w:t>իտելիքների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արկղ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փայտե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>
              <w:rPr>
                <w:rFonts w:ascii="Sylfaen" w:hAnsi="Sylfaen" w:cs="Sylfaen"/>
                <w:sz w:val="20"/>
                <w:szCs w:val="20"/>
              </w:rPr>
              <w:t>իտելիքների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արկղ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փայտե</w:t>
            </w:r>
          </w:p>
        </w:tc>
      </w:tr>
      <w:tr w:rsidR="00D50B94" w:rsidRPr="00ED53FD" w:rsidTr="002C58FB">
        <w:trPr>
          <w:trHeight w:val="20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F174F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§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Գտիր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Ստվերը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¦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խոհանոցային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պարագաներ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§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Գտիր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Ստվերը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¦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խոհանոցային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պարագաներ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§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Գտիր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Ստվերը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¦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խոհանոցային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պարագաներ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ED53FD" w:rsidTr="002C58FB">
        <w:trPr>
          <w:trHeight w:val="20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6420B" w:rsidRDefault="00D50B94" w:rsidP="00F174F4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§</w:t>
            </w:r>
            <w:r>
              <w:rPr>
                <w:rFonts w:ascii="Sylfaen" w:hAnsi="Sylfaen" w:cs="Sylfaen"/>
                <w:sz w:val="20"/>
                <w:szCs w:val="20"/>
              </w:rPr>
              <w:t>Գտիր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Ստվերը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¦ 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Փոխադրանիներ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/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1800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6420B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§</w:t>
            </w:r>
            <w:r>
              <w:rPr>
                <w:rFonts w:ascii="Sylfaen" w:hAnsi="Sylfaen" w:cs="Sylfaen"/>
                <w:sz w:val="20"/>
                <w:szCs w:val="20"/>
              </w:rPr>
              <w:t>Գտիր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Ստվերը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¦ 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Փոխադրանիներ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/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6420B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§</w:t>
            </w:r>
            <w:r>
              <w:rPr>
                <w:rFonts w:ascii="Sylfaen" w:hAnsi="Sylfaen" w:cs="Sylfaen"/>
                <w:sz w:val="20"/>
                <w:szCs w:val="20"/>
              </w:rPr>
              <w:t>Գտիր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Ստվերը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¦ 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Փոխադրանիներ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/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</w:p>
        </w:tc>
      </w:tr>
      <w:tr w:rsidR="00D50B94" w:rsidRPr="00ED53FD" w:rsidTr="002C58FB">
        <w:trPr>
          <w:trHeight w:val="20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Default="00D50B94" w:rsidP="00F174F4">
            <w:pPr>
              <w:ind w:left="0" w:firstLine="0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§</w:t>
            </w:r>
            <w:r>
              <w:rPr>
                <w:rFonts w:ascii="Sylfaen" w:hAnsi="Sylfaen" w:cs="Sylfaen"/>
                <w:sz w:val="20"/>
                <w:szCs w:val="20"/>
              </w:rPr>
              <w:t>Համեմատություններ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¦ </w:t>
            </w:r>
            <w:r>
              <w:rPr>
                <w:rFonts w:ascii="Sylfaen" w:hAnsi="Sylfaen" w:cs="Sylfaen"/>
                <w:sz w:val="20"/>
                <w:szCs w:val="20"/>
              </w:rPr>
              <w:t>ՊԱՐԶ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խաղ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2900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§</w:t>
            </w:r>
            <w:r>
              <w:rPr>
                <w:rFonts w:ascii="Sylfaen" w:hAnsi="Sylfaen" w:cs="Sylfaen"/>
                <w:sz w:val="20"/>
                <w:szCs w:val="20"/>
              </w:rPr>
              <w:t>Համեմատություններ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¦ </w:t>
            </w:r>
            <w:r>
              <w:rPr>
                <w:rFonts w:ascii="Sylfaen" w:hAnsi="Sylfaen" w:cs="Sylfaen"/>
                <w:sz w:val="20"/>
                <w:szCs w:val="20"/>
              </w:rPr>
              <w:t>ՊԱՐԶ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խաղ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§</w:t>
            </w:r>
            <w:r>
              <w:rPr>
                <w:rFonts w:ascii="Sylfaen" w:hAnsi="Sylfaen" w:cs="Sylfaen"/>
                <w:sz w:val="20"/>
                <w:szCs w:val="20"/>
              </w:rPr>
              <w:t>Համեմատություններ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¦ </w:t>
            </w:r>
            <w:r>
              <w:rPr>
                <w:rFonts w:ascii="Sylfaen" w:hAnsi="Sylfaen" w:cs="Sylfaen"/>
                <w:sz w:val="20"/>
                <w:szCs w:val="20"/>
              </w:rPr>
              <w:t>ՊԱՐԶ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խաղ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</w:p>
        </w:tc>
      </w:tr>
      <w:tr w:rsidR="00D50B94" w:rsidRPr="00ED53FD" w:rsidTr="002C58FB">
        <w:trPr>
          <w:trHeight w:val="20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8C5CEC" w:rsidRDefault="00D50B94" w:rsidP="00F174F4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Կերամիկա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սպասք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արջուկ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16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կտոր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9800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8C5CEC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Կերամիկա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սպասք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արջուկ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16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կտոր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8C5CEC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Կերամիկա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սպասք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արջուկ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16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կտոր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2C58FB" w:rsidTr="002C58FB">
        <w:trPr>
          <w:trHeight w:val="20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F174F4" w:rsidRDefault="00D50B94" w:rsidP="00F174F4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Ց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ցնցուղ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սենյակ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էլ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լվ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ացքի մեքնայով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7400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F174F4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Ց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ցնցուղ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սենյակ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էլ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լվ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ացքի մեքնայով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F174F4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sz w:val="20"/>
                <w:szCs w:val="20"/>
                <w:lang w:val="hy-AM"/>
              </w:rPr>
              <w:t>Ց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ցնցուղ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սենյակ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էլ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լվ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ացքի մեքնայով</w:t>
            </w:r>
          </w:p>
        </w:tc>
      </w:tr>
      <w:tr w:rsidR="00D50B94" w:rsidRPr="002C58FB" w:rsidTr="002C58FB">
        <w:trPr>
          <w:trHeight w:val="729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D50B94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F174F4" w:rsidRDefault="00D50B94" w:rsidP="00F174F4">
            <w:pPr>
              <w:ind w:left="0" w:firstLine="0"/>
              <w:rPr>
                <w:rFonts w:ascii="Sylfaen" w:hAnsi="Sylfaen" w:cs="Arial Armenian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Բարբի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խոհանոց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     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3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մաս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էլ</w:t>
            </w:r>
            <w:r>
              <w:rPr>
                <w:rFonts w:ascii="Arial Armenian" w:hAnsi="Arial Armenian" w:cs="Arial Armenian"/>
                <w:sz w:val="20"/>
                <w:szCs w:val="20"/>
                <w:lang w:val="hy-AM"/>
              </w:rPr>
              <w:t>,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տուփով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10600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F174F4" w:rsidRDefault="00D50B94" w:rsidP="00233A27">
            <w:pPr>
              <w:ind w:left="0" w:firstLine="0"/>
              <w:rPr>
                <w:rFonts w:ascii="Sylfaen" w:hAnsi="Sylfaen" w:cs="Arial Armenian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Բարբի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խոհանոց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     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3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մաս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էլ</w:t>
            </w:r>
            <w:r>
              <w:rPr>
                <w:rFonts w:ascii="Arial Armenian" w:hAnsi="Arial Armenian" w:cs="Arial Armenian"/>
                <w:sz w:val="20"/>
                <w:szCs w:val="20"/>
                <w:lang w:val="hy-AM"/>
              </w:rPr>
              <w:t>,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տուփով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F174F4" w:rsidRDefault="00D50B94" w:rsidP="00233A27">
            <w:pPr>
              <w:ind w:left="0" w:firstLine="0"/>
              <w:rPr>
                <w:rFonts w:ascii="Sylfaen" w:hAnsi="Sylfaen" w:cs="Arial Armenian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Բարբի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խոհանոց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     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3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մաս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էլ</w:t>
            </w:r>
            <w:r>
              <w:rPr>
                <w:rFonts w:ascii="Arial Armenian" w:hAnsi="Arial Armenian" w:cs="Arial Armenian"/>
                <w:sz w:val="20"/>
                <w:szCs w:val="20"/>
                <w:lang w:val="hy-AM"/>
              </w:rPr>
              <w:t>,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տուփով</w:t>
            </w:r>
          </w:p>
        </w:tc>
      </w:tr>
      <w:tr w:rsidR="00D50B94" w:rsidRPr="004A63B7" w:rsidTr="002C58FB">
        <w:trPr>
          <w:trHeight w:val="703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F174F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Կապիկ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կարմիր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ավտո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մեքենա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տուփ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ով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2700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Կապիկ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կարմիր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ավտո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մեքենա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տուփ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ով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Կապիկ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կարմիր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ավտո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մեքենա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տուփ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ով</w:t>
            </w:r>
          </w:p>
        </w:tc>
      </w:tr>
      <w:tr w:rsidR="00D50B94" w:rsidRPr="004A63B7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F174F4" w:rsidRDefault="00D50B94" w:rsidP="00F174F4">
            <w:pPr>
              <w:ind w:left="0" w:firstLine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Գետաձի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ավտո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մեքենա       /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տուփ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բաց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/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2700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F174F4" w:rsidRDefault="00D50B94" w:rsidP="00233A27">
            <w:pPr>
              <w:ind w:left="0" w:firstLine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Գետաձի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ավտո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մեքենա       /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տուփ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բաց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/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F174F4" w:rsidRDefault="00D50B94" w:rsidP="00233A27">
            <w:pPr>
              <w:ind w:left="0" w:firstLine="0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Գետաձի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ավտո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մեքենա       /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տուփ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բաց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/</w:t>
            </w:r>
          </w:p>
        </w:tc>
      </w:tr>
      <w:tr w:rsidR="00D50B94" w:rsidRPr="00ED53FD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4C6A5E" w:rsidRDefault="00D50B94" w:rsidP="00F174F4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Առյուծ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դեղին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ավտո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մեքենա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2700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4C6A5E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Առյուծ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դեղին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ավտո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մեքենա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4C6A5E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Առյուծ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դեղին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ավտո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մեքենա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4A63B7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F174F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Վանկա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դինոզավրիկ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/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տուփ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Հուանգեռ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/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6800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Վանկա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դինոզավրիկ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/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տուփ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Հուանգեռ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/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Վանկա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դինոզավրիկ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/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տուփ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Հուանգեռ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/</w:t>
            </w:r>
          </w:p>
        </w:tc>
      </w:tr>
      <w:tr w:rsidR="00D50B94" w:rsidRPr="00ED53FD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F174F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Հուանգեր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8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կտոր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տուփով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7500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Հուանգեր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8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կտոր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տուփով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Հուանգեր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8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կտոր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տուփով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4C6A5E" w:rsidRDefault="00D50B94" w:rsidP="00F174F4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Դույլ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լոգանք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բռնակ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ով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պլ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աստմասե 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3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կտոր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5600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4C6A5E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Դույլ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լոգանք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բռնակ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ով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պլ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աստմասե 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3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կտոր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4C6A5E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Դույլ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լոգանք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բռնակ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ով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պլ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աստմասե 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3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կտոր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F174F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Ձկնորս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1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կարթ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+7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կենդանի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ածու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>/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տուփ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Հուանգե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4400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Ձկնորս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1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կարթ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+7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կենդանի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ածու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>/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տուփ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Հուանգե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Ձկնորս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1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կարթ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+7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կենդանի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ածու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>/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տուփ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Հուանգե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F174F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Գորգ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+4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ավտո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ածու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շտապ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+01,02,04</w:t>
            </w:r>
            <w:r>
              <w:rPr>
                <w:rFonts w:ascii="Arial Armenian" w:hAnsi="Arial Armenian" w:cs="Arial Armenian"/>
                <w:sz w:val="20"/>
                <w:szCs w:val="20"/>
                <w:lang w:val="hy-AM"/>
              </w:rPr>
              <w:t>,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3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լուսամուտ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8600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Գորգ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+4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ավտո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ածու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շտապ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+01,02,04</w:t>
            </w:r>
            <w:r>
              <w:rPr>
                <w:rFonts w:ascii="Arial Armenian" w:hAnsi="Arial Armenian" w:cs="Arial Armenian"/>
                <w:sz w:val="20"/>
                <w:szCs w:val="20"/>
                <w:lang w:val="hy-AM"/>
              </w:rPr>
              <w:t>,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3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լուսամուտ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Գորգ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+4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ավտո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ածու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շտապ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+01,02,04</w:t>
            </w:r>
            <w:r>
              <w:rPr>
                <w:rFonts w:ascii="Arial Armenian" w:hAnsi="Arial Armenian" w:cs="Arial Armenian"/>
                <w:sz w:val="20"/>
                <w:szCs w:val="20"/>
                <w:lang w:val="hy-AM"/>
              </w:rPr>
              <w:t>,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3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լուսամուտ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F174F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4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ավտո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էլ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իներց</w:t>
            </w:r>
            <w:r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տաքսի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+3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քաղաքային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7000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4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ավտո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էլ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իներց</w:t>
            </w:r>
            <w:r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տաքսի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+3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քաղաքային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4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ավտո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էլ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իներց</w:t>
            </w:r>
            <w:r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տաքսի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+3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քաղաքային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F174F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Փայտե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խաղ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X-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իկ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,O-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իկ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մեծ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1650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Փայտե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խաղ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X-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իկ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,O-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իկ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մեծ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Փայտե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խաղ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X-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իկ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,O-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իկ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մեծ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F174F4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D50B9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Փ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այտ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սուցողական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տախտակներ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մարդուկներ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5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շերտ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8000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Փ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այտ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սուցողական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տախտակներ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մարդուկներ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5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շերտ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Փ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այտ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սուցողական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տախտակներ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մարդուկներ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5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շերտ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38235F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 ուսուցողական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տախտակ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ուղղանկյունում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երկր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պատկեր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ճիշտ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հավաքելու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  <w:t>6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6E2044">
              <w:rPr>
                <w:rFonts w:ascii="Arial Armenian" w:hAnsi="Arial Armenian" w:cs="Arial"/>
                <w:sz w:val="20"/>
                <w:szCs w:val="20"/>
                <w:lang w:val="hy-AM"/>
              </w:rPr>
              <w:t>3600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 ուսուցողական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տախտակ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ուղղանկյունում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երկր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պատկեր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ճիշտ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հավաքելու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 ուսուցողական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տախտակ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ուղղանկյունում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երկր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պատկեր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ճիշտ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հավաքելու</w:t>
            </w:r>
          </w:p>
        </w:tc>
      </w:tr>
      <w:tr w:rsidR="00D50B94" w:rsidRPr="00ED53FD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38235F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տախտակի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2610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տախտակի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տախտակի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38235F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Փայտե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ֆորմա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-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տախտակի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ուղղանկյուն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1050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Փայտե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ֆորմա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-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տախտակի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ուղղանկյուն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Փայտե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ֆորմա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-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տախտակի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ուղղանկյուն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476F92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քառ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ուցողական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ֆորմա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տախտակ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քառ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ուցողական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ֆորմա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տախտակ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քառ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ուցողական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ֆորմա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տախտակ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476F92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Փայտից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ֆորմա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-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փոքր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խառը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Փայտից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ֆորմա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-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փոքր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խառը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Փայտից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ֆորմա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-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փոքր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խառը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476F92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Փ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այտ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քառ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ուցողական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ֆորմա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1050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Փ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այտ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քառ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ուցողական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ֆորմա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Փ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այտ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քառ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ուցողական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ֆորմա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4A63B7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476F92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ֆորմա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-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Pr="00FD3720" w:rsidRDefault="00D50B94" w:rsidP="00D80E3E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FD3720">
              <w:rPr>
                <w:rFonts w:ascii="Arial Armenian" w:hAnsi="Arial Armenian" w:cs="Arial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750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ֆորմա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-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ֆորմա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-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476F92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տախտակ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բանջար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կտրտվող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,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դանակով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2400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տախտակ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բանջար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կտրտվող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,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դանակով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տախտակ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բանջար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կտրտվող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,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դանակով</w:t>
            </w:r>
          </w:p>
        </w:tc>
      </w:tr>
      <w:tr w:rsidR="00D50B94" w:rsidRPr="00ED53FD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Default="00D50B94" w:rsidP="00476F92">
            <w:pPr>
              <w:ind w:left="0" w:firstLine="0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Փայտե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խաղ</w:t>
            </w:r>
            <w:r>
              <w:rPr>
                <w:rFonts w:ascii="Arial Armenian" w:hAnsi="Arial Armenian" w:cs="Arial Armenia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քարտերով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տուփով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1350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Փայտե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խաղ</w:t>
            </w:r>
            <w:r>
              <w:rPr>
                <w:rFonts w:ascii="Arial Armenian" w:hAnsi="Arial Armenian" w:cs="Arial Armenia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քարտերով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տուփով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Փայտե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խաղ</w:t>
            </w:r>
            <w:r>
              <w:rPr>
                <w:rFonts w:ascii="Arial Armenian" w:hAnsi="Arial Armenian" w:cs="Arial Armenia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քարտերով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տուփով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D50B9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-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հայելու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դիմաց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1400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-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հայելու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դիմաց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-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հայելու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դիմաց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ED53FD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4C6A5E" w:rsidRDefault="00D50B94" w:rsidP="00476F92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երկրաչ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ափական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մարմիններ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դույլով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3900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4C6A5E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երկրաչ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ափական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մարմիններ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դույլով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4C6A5E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երկրաչ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ափական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մարմիններ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դույլով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476F92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Փայտե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կուբիկ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138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մեծ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դույլ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պարկով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11000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Փայտե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կուբիկ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138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մեծ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դույլ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պարկով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Փայտե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կուբիկ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138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մեծ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դույլ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պարկով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476F92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կուբիկներ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կլոր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դույլով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2800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կուբիկներ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կլոր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դույլով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կուբիկներ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կլոր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դույլով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ED53FD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Default="00D50B94" w:rsidP="00476F92">
            <w:pPr>
              <w:ind w:left="0" w:firstLine="0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Փայտե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ձկնորս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խաղ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տուփով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7200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Փայտե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ձկնորս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խաղ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տուփով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Փայտե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ձկնորս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խաղ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տուփով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</w:p>
        </w:tc>
      </w:tr>
      <w:tr w:rsidR="00D50B94" w:rsidRPr="004A63B7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476F92" w:rsidRDefault="00D50B94" w:rsidP="00476F92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Փայտե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>ուցողական խաղ ՝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լուսին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5000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476F92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Փայտե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>ուցողական խաղ ՝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լուսին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476F92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Փայտե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>ուցողական խաղ ՝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լուսին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425CB1" w:rsidRDefault="00D50B94" w:rsidP="00476F92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Բասկետբոլ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շիթ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կանգ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.105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-139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կարմիր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3700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425CB1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Բասկետբոլ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շիթ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կանգ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.105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-139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կարմիր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425CB1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Բասկետբոլ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շիթ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կանգ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.105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-139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կարմիր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476F92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Բասկետբոլ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շիթ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մետաղ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ական 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+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գնդակ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ցանց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2800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Բասկետբոլ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շիթ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մետաղ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ական 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+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գնդակ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ցանց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Բասկետբոլ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շիթ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մետաղ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ական 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+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գնդակ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ցանց</w:t>
            </w:r>
          </w:p>
        </w:tc>
      </w:tr>
      <w:tr w:rsidR="00D50B94" w:rsidRPr="004A63B7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476F92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Շախմատ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3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1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30x1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5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3200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Շախմատ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3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1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30x1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5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Շախմատ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3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1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30x1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5</w:t>
            </w:r>
          </w:p>
        </w:tc>
      </w:tr>
      <w:tr w:rsidR="00D50B94" w:rsidRPr="004A63B7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Default="00D50B94" w:rsidP="00D80E3E">
            <w:pPr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Դ</w:t>
            </w:r>
            <w:r>
              <w:rPr>
                <w:rFonts w:ascii="Sylfaen" w:hAnsi="Sylfaen" w:cs="Sylfaen"/>
                <w:sz w:val="20"/>
                <w:szCs w:val="20"/>
              </w:rPr>
              <w:t>ոմինո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3800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Default="00D50B94" w:rsidP="00233A27">
            <w:pPr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Դ</w:t>
            </w:r>
            <w:r>
              <w:rPr>
                <w:rFonts w:ascii="Sylfaen" w:hAnsi="Sylfaen" w:cs="Sylfaen"/>
                <w:sz w:val="20"/>
                <w:szCs w:val="20"/>
              </w:rPr>
              <w:t>ոմինո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Default="00D50B94" w:rsidP="00233A27">
            <w:pPr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Դ</w:t>
            </w:r>
            <w:r>
              <w:rPr>
                <w:rFonts w:ascii="Sylfaen" w:hAnsi="Sylfaen" w:cs="Sylfaen"/>
                <w:sz w:val="20"/>
                <w:szCs w:val="20"/>
              </w:rPr>
              <w:t>ոմինո</w:t>
            </w:r>
            <w:r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972E18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Ամառ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առվա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ավազ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սայլակ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մեծ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ակով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+2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բահ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ածու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23100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Ամառ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առվա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ավազ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սայլակ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մեծ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ակով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+2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բահ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ածու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Ամառ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առվա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ավազ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սայլակ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մեծ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ակով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+2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բահ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ածու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972E18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Ամառ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ային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ավազի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բահ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1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գուն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ավոր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1600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Ամառ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ային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ավազի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բահ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1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գուն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ավոր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Ամառ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ային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ավազի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բահ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1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գուն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ավոր</w:t>
            </w:r>
          </w:p>
        </w:tc>
      </w:tr>
      <w:tr w:rsidR="00D50B94" w:rsidRPr="004A63B7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FF01D2" w:rsidRDefault="00D50B94" w:rsidP="00972E18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Շտապ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օգն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ության ավտոմեքենա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/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տուփ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>ով/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3000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FF01D2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Շտապ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օգն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ության ավտոմեքենա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/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տուփ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>ով/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FF01D2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Շտապ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օգն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ության ավտոմեքենա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/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տուփ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>ով/</w:t>
            </w:r>
          </w:p>
        </w:tc>
      </w:tr>
      <w:tr w:rsidR="00D50B94" w:rsidRPr="004A63B7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972E18" w:rsidRDefault="00D50B94" w:rsidP="00972E18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Ոստիկան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 ավտոմեքենա /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Նյու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Յոքր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>/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1600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972E18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Ոստիկան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 ավտոմեքենա /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Նյու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Յոքր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>/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972E18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Ոստիկան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ի ավտոմեքենա /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Նյու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Յոքր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>/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972E18" w:rsidRDefault="00D50B94" w:rsidP="00972E18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Բելազ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100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կգ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ամրության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մեծ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բեռն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ատար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1950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972E18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Բելազ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100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կգ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ամրության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մեծ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բեռն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ատար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972E18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Բելազ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100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կգ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ամրության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մեծ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բեռն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ատար</w:t>
            </w:r>
          </w:p>
        </w:tc>
      </w:tr>
      <w:tr w:rsidR="00D50B94" w:rsidRPr="00ED53FD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972E18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Բելազ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/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Հյունդաի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Մեհրի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/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մեծ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D6420B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1950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Բելազ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/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Հյունդաի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Մեհրի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/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մեծ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Բելազ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  <w:lang w:val="hy-AM"/>
              </w:rPr>
              <w:t>/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Հյունդաի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Մեհրի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/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մեծ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D50B9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Ռետ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ինե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գնդակներ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մեծ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12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բասկետբոլի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81237A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7900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Ռետ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ինե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գնդակներ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մեծ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12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բասկետբոլի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Ռետ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ինե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գնդակներ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մեծ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12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բասկետբոլի</w:t>
            </w:r>
          </w:p>
        </w:tc>
      </w:tr>
      <w:tr w:rsidR="00D50B94" w:rsidRPr="00ED53FD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972E18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Մանրադիտակ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3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աստղ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4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գույն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ֆիլտր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81237A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2800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Մանրադիտակ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3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աստղ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4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գույն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ֆիլտր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Մանրադիտակ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3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աստղ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4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գույն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ֆիլտր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4A63B7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972E18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Փայտե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բոուլինգ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թվերով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81237A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6200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Փայտե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բոուլինգ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թվերով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Փայտե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բոուլինգ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թվերով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4A63B7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Default="00D50B94" w:rsidP="00972E18">
            <w:pPr>
              <w:ind w:left="0" w:firstLine="0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Փայտ</w:t>
            </w:r>
            <w:r>
              <w:rPr>
                <w:rFonts w:ascii="Arial Armenian" w:hAnsi="Arial Armenian" w:cs="Arial Armenia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քսելոֆոն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կենդանի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81237A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4200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Փայտ</w:t>
            </w:r>
            <w:r>
              <w:rPr>
                <w:rFonts w:ascii="Arial Armenian" w:hAnsi="Arial Armenian" w:cs="Arial Armenia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քսելոֆոն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կենդանի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Փայտ</w:t>
            </w:r>
            <w:r>
              <w:rPr>
                <w:rFonts w:ascii="Arial Armenian" w:hAnsi="Arial Armenian" w:cs="Arial Armenia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քսելոֆոն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կենդանի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F174F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Դռել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էլ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պլ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լիստ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ածու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81237A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3200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Դռել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էլ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պլ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լիստ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ածու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Դռել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էլ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պլ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լիստ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ածու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ED53FD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F174F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Գործիք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ների հաբաքածու 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81237A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2500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Գործիք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ների հաբաքածու 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Գործիք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ների հաբաքածու 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ED53FD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F174F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Հանքափոր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ի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գործ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իքների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ածու՝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7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կտոր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81237A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3600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Հանքափոր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ի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գործ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իքների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ածու՝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7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կտոր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Հանքափոր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ի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գործ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իքների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հավաք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ածու՝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7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կտոր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4A63B7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F174F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Գործիք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ների հավաքածու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19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կտոր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81237A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2000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Գործիք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ների հավաքածու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19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կտոր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Գործիք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ների հավաքածու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19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կտոր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F174F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Օղեր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գցելու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խաղ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+4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/հավաքածու/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81237A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1900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Օղեր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գցելու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խաղ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+4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/հավաքածու/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Օղեր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գցելու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խաղ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+4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լ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 /հավաքածու/</w:t>
            </w:r>
          </w:p>
        </w:tc>
      </w:tr>
      <w:tr w:rsidR="00D50B94" w:rsidRPr="004A63B7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F174F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Բժշկ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ական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ճամպ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րուկ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81237A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3900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Բժշկ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ական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ճամպ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րուկ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Բժշկ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ական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ճամպ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րուկ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4A63B7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D50B9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Բ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ժշկ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ական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ճամպրուկ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ուղղանկյուն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81237A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6250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Բ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ժշկ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ական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ճամպրուկ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ուղղանկյուն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Բ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ժշկ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ական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ճամպրուկ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ուղղանկյուն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ED53FD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FF01D2" w:rsidRDefault="00D50B94" w:rsidP="00F174F4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Գնդակ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45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սմ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փշերով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81237A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1700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FF01D2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Գնդակ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45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սմ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փշերով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FF01D2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Գնդակ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45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սմ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փշերով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ED53FD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F174F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Գնդակ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45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գլադկի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պոզեր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81237A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1600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Գնդակ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45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գլադկի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պոզեր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Գնդակ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45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սմ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գլադկի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պոզեր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ED53FD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FF01D2" w:rsidRDefault="00D50B94" w:rsidP="00D50B94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Գնդակներ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N2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խառը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գույ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ներով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4D71E0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21000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FF01D2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Գնդակներ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N2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խառը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գույ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ներով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FF01D2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Գնդակներ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N2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խառը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գույ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ներով</w:t>
            </w:r>
          </w:p>
        </w:tc>
      </w:tr>
      <w:tr w:rsidR="00D50B94" w:rsidRPr="004A63B7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FF01D2" w:rsidRDefault="00D50B94" w:rsidP="00F174F4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Գնդակ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4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ակումբ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ային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գուն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ավոր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ռետ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ինե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4D71E0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3200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FF01D2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Գնդակ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4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ակումբ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ային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գուն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ավոր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ռետ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ինե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FF01D2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Գնդակ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4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ակումբ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ային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գուն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ավոր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ռետ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ինե </w:t>
            </w:r>
          </w:p>
        </w:tc>
      </w:tr>
      <w:tr w:rsidR="00D50B94" w:rsidRPr="00ED53FD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FF01D2" w:rsidRDefault="00D50B94" w:rsidP="00F174F4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Գնդակ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3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ակումբ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ային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4D71E0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3500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FF01D2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Գնդակ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3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ակումբ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ային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FF01D2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Գնդակ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3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ակումբ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ային</w:t>
            </w:r>
          </w:p>
        </w:tc>
      </w:tr>
      <w:tr w:rsidR="00D50B94" w:rsidRPr="00ED53FD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F174F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շարիկ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 ուսուցողական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խաղ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4D71E0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5000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շարիկ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 ուսուցողական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խաղ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շարիկ</w:t>
            </w:r>
            <w:r>
              <w:rPr>
                <w:rFonts w:ascii="Sylfaen" w:hAnsi="Sylfaen" w:cs="Arial Armenian"/>
                <w:sz w:val="20"/>
                <w:szCs w:val="20"/>
                <w:lang w:val="hy-AM"/>
              </w:rPr>
              <w:t xml:space="preserve"> ուսուցողական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խաղ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ED53FD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Default="00D50B94" w:rsidP="00D80E3E">
            <w:pPr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Փայտ</w:t>
            </w:r>
            <w:r>
              <w:rPr>
                <w:rFonts w:ascii="Arial Armenian" w:hAnsi="Arial Armenian" w:cs="Arial Armenia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քարտերով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4D71E0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7800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Default="00D50B94" w:rsidP="00233A27">
            <w:pPr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Փայտ</w:t>
            </w:r>
            <w:r>
              <w:rPr>
                <w:rFonts w:ascii="Arial Armenian" w:hAnsi="Arial Armenian" w:cs="Arial Armenia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քարտերով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Default="00D50B94" w:rsidP="00233A27">
            <w:pPr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Փայտ</w:t>
            </w:r>
            <w:r>
              <w:rPr>
                <w:rFonts w:ascii="Arial Armenian" w:hAnsi="Arial Armenian" w:cs="Arial Armenian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քարտերով</w:t>
            </w:r>
            <w:r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</w:p>
        </w:tc>
      </w:tr>
      <w:tr w:rsidR="00D50B94" w:rsidRPr="00ED53FD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644D08" w:rsidRDefault="00D50B94" w:rsidP="00F174F4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Մոզայկա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4D71E0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8800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644D08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Մոզայկա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644D08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Մոզայկա</w:t>
            </w:r>
          </w:p>
        </w:tc>
      </w:tr>
      <w:tr w:rsidR="00D50B94" w:rsidRPr="00ED53FD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D50B9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Մոզայկա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600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 6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երեխա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յի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համար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lastRenderedPageBreak/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4D71E0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4800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Մոզայկա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600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 6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երեխա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 xml:space="preserve">յի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համար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lastRenderedPageBreak/>
              <w:t>Մոզայկա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600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. 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lastRenderedPageBreak/>
              <w:t>6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երեխա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յի համար</w:t>
            </w:r>
          </w:p>
        </w:tc>
      </w:tr>
      <w:tr w:rsidR="00D50B94" w:rsidRPr="00ED53FD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D50B9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Գրատախտակ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գուն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.10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"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էլ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LE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D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4D71E0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6500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Գրատախտակ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գուն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.10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"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էլ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LE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D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Գրատախտակ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գուն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.10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"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էլ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LE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D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081745" w:rsidRDefault="00D50B94" w:rsidP="00D50B94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Տախտակ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ամիս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,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օր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,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շաբաթ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,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եղանակ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4D71E0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4500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081745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Տախտակ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ամիս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,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օր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,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շաբաթ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,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եղանակ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081745" w:rsidRDefault="00D50B94" w:rsidP="00233A27">
            <w:pPr>
              <w:ind w:left="0" w:firstLine="0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Տախտակ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ամիս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,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օր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,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շաբաթ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,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եղանակ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2C58FB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D50B9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Փայտե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քարտեզ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Արցախ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4D71E0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300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Փայտե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քարտեզ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Արցախ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Փայտե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ուս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>.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քարտեզ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Արցախ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փազլ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D50B94" w:rsidRPr="00ED53FD" w:rsidTr="002C58FB">
        <w:trPr>
          <w:trHeight w:val="1012"/>
        </w:trPr>
        <w:tc>
          <w:tcPr>
            <w:tcW w:w="70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4A63B7" w:rsidRDefault="00D50B94" w:rsidP="00F174F4">
            <w:pPr>
              <w:pStyle w:val="ListParagraph"/>
              <w:widowControl w:val="0"/>
              <w:numPr>
                <w:ilvl w:val="0"/>
                <w:numId w:val="10"/>
              </w:numPr>
              <w:spacing w:before="0" w:after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2696" w:type="dxa"/>
            <w:gridSpan w:val="6"/>
          </w:tcPr>
          <w:p w:rsidR="00D50B94" w:rsidRPr="00DE2D5E" w:rsidRDefault="00D50B94" w:rsidP="00D50B94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§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Իմ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Օրակարգը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խաղ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տախտակ</w:t>
            </w:r>
          </w:p>
        </w:tc>
        <w:tc>
          <w:tcPr>
            <w:tcW w:w="709" w:type="dxa"/>
            <w:gridSpan w:val="2"/>
          </w:tcPr>
          <w:p w:rsidR="00D50B94" w:rsidRDefault="00D50B94">
            <w:r w:rsidRPr="005F538A"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4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81" w:type="dxa"/>
            <w:gridSpan w:val="3"/>
            <w:vAlign w:val="center"/>
          </w:tcPr>
          <w:p w:rsidR="00D50B94" w:rsidRDefault="00D50B94" w:rsidP="00D80E3E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C01760" w:rsidRDefault="00D50B94" w:rsidP="00560884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D50B94" w:rsidRPr="004D71E0" w:rsidRDefault="00D50B94" w:rsidP="00D80E3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4200</w:t>
            </w:r>
          </w:p>
        </w:tc>
        <w:tc>
          <w:tcPr>
            <w:tcW w:w="26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§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Իմ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Օրակարգը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խաղ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տախտակ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DE2D5E" w:rsidRDefault="00D50B94" w:rsidP="00233A27">
            <w:pPr>
              <w:ind w:left="0" w:firstLine="0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>§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Իմ</w:t>
            </w:r>
            <w:r w:rsidRPr="00DE2D5E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Օրակարգը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 </w:t>
            </w:r>
            <w:r w:rsidRPr="00DE2D5E">
              <w:rPr>
                <w:rFonts w:ascii="Sylfaen" w:hAnsi="Sylfaen" w:cs="Sylfaen"/>
                <w:sz w:val="20"/>
                <w:szCs w:val="20"/>
                <w:lang w:val="hy-AM"/>
              </w:rPr>
              <w:t>խաղ</w:t>
            </w:r>
            <w:r w:rsidRPr="00DE2D5E">
              <w:rPr>
                <w:rFonts w:ascii="Arial Armenian" w:hAnsi="Arial Armenian" w:cs="Arial Armeni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տախտակ</w:t>
            </w:r>
          </w:p>
        </w:tc>
      </w:tr>
      <w:tr w:rsidR="006328E9" w:rsidRPr="00ED53FD" w:rsidTr="00D80E3E">
        <w:trPr>
          <w:trHeight w:val="20"/>
        </w:trPr>
        <w:tc>
          <w:tcPr>
            <w:tcW w:w="11341" w:type="dxa"/>
            <w:gridSpan w:val="37"/>
            <w:shd w:val="clear" w:color="auto" w:fill="99CCFF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6328E9" w:rsidRPr="00ED53FD" w:rsidTr="00D80E3E">
        <w:trPr>
          <w:trHeight w:val="20"/>
        </w:trPr>
        <w:tc>
          <w:tcPr>
            <w:tcW w:w="44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ED53F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Կիրառված գ</w:t>
            </w:r>
            <w:r w:rsidRPr="00ED53FD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նման</w:t>
            </w:r>
            <w:r w:rsidRPr="00ED53FD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ED53FD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ընթացակարգ</w:t>
            </w:r>
            <w:r w:rsidRPr="00ED53F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 և դրա</w:t>
            </w:r>
            <w:r w:rsidRPr="00ED53FD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ED53FD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ընտրության</w:t>
            </w:r>
            <w:r w:rsidRPr="00ED53FD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r w:rsidRPr="00ED53FD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հիմնավորումը</w:t>
            </w:r>
          </w:p>
        </w:tc>
        <w:tc>
          <w:tcPr>
            <w:tcW w:w="6926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Գնումների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մասին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ՀՀ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օրենք</w:t>
            </w:r>
          </w:p>
        </w:tc>
      </w:tr>
      <w:tr w:rsidR="006328E9" w:rsidRPr="00ED53FD" w:rsidTr="00D80E3E">
        <w:trPr>
          <w:trHeight w:val="20"/>
        </w:trPr>
        <w:tc>
          <w:tcPr>
            <w:tcW w:w="11341" w:type="dxa"/>
            <w:gridSpan w:val="3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6328E9" w:rsidRPr="00ED53FD" w:rsidTr="00D80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702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րավեր ուղարկելու 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կամ հրապարակելու 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4316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071926" w:rsidP="000D6B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22</w:t>
            </w:r>
            <w:r w:rsidR="006328E9" w:rsidRPr="00ED53FD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.</w:t>
            </w:r>
            <w:r w:rsidR="006328E9" w:rsidRPr="00ED53FD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01</w:t>
            </w:r>
            <w:r w:rsidR="006328E9" w:rsidRPr="00ED53FD"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.202</w:t>
            </w:r>
            <w:r w:rsidR="006328E9" w:rsidRPr="00ED53FD">
              <w:rPr>
                <w:rFonts w:ascii="GHEA Grapalat" w:eastAsia="Times New Roman" w:hAnsi="GHEA Grapalat"/>
                <w:sz w:val="18"/>
                <w:szCs w:val="18"/>
                <w:lang w:val="ru-RU" w:eastAsia="ru-RU"/>
              </w:rPr>
              <w:t>4</w:t>
            </w:r>
          </w:p>
        </w:tc>
      </w:tr>
      <w:tr w:rsidR="006328E9" w:rsidRPr="00ED53FD" w:rsidTr="00D80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302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val="hy-AM" w:eastAsia="ru-RU"/>
              </w:rPr>
            </w:pPr>
            <w:r w:rsidRPr="00ED53F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Հրավերում</w:t>
            </w:r>
            <w:r w:rsidRPr="00ED53FD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ED53F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կատարված</w:t>
            </w:r>
            <w:r w:rsidRPr="00ED53FD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ED53F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փոփոխությունների ամսաթիվը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43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6328E9" w:rsidRPr="00ED53FD" w:rsidTr="00D80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302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ED53F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…</w:t>
            </w:r>
          </w:p>
        </w:tc>
        <w:tc>
          <w:tcPr>
            <w:tcW w:w="43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6328E9" w:rsidRPr="00ED53FD" w:rsidTr="00D80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302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ED53FD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Հարցարդման ստացման</w:t>
            </w:r>
          </w:p>
        </w:tc>
        <w:tc>
          <w:tcPr>
            <w:tcW w:w="2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Պարզաբ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անման</w:t>
            </w:r>
          </w:p>
        </w:tc>
      </w:tr>
      <w:tr w:rsidR="006328E9" w:rsidRPr="00ED53FD" w:rsidTr="00D80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302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6328E9" w:rsidRPr="00ED53FD" w:rsidTr="00D80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302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9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8E9" w:rsidRPr="00ED53FD" w:rsidRDefault="006328E9" w:rsidP="000D6B5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6328E9" w:rsidRPr="002C58FB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Հ/Հ</w:t>
            </w:r>
          </w:p>
        </w:tc>
        <w:tc>
          <w:tcPr>
            <w:tcW w:w="25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Մասնակիցների անվանումները</w:t>
            </w:r>
          </w:p>
        </w:tc>
        <w:tc>
          <w:tcPr>
            <w:tcW w:w="808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Յուրաքանչյուր մասնակցի հայտով ներկայացված գները </w:t>
            </w:r>
          </w:p>
        </w:tc>
      </w:tr>
      <w:tr w:rsidR="006328E9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08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 xml:space="preserve">  ՀՀ դրամ[1]</w:t>
            </w:r>
          </w:p>
        </w:tc>
      </w:tr>
      <w:tr w:rsidR="006328E9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73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Գինն առանց ԱԱՀ</w:t>
            </w:r>
          </w:p>
        </w:tc>
        <w:tc>
          <w:tcPr>
            <w:tcW w:w="21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ԱԱՀ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Ընդհանուր</w:t>
            </w:r>
          </w:p>
        </w:tc>
      </w:tr>
      <w:tr w:rsidR="006328E9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00"/>
        </w:trPr>
        <w:tc>
          <w:tcPr>
            <w:tcW w:w="7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5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առկա ֆինանսական միջոցներով[2]</w:t>
            </w:r>
          </w:p>
        </w:tc>
        <w:tc>
          <w:tcPr>
            <w:tcW w:w="103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ընդհանուր</w:t>
            </w:r>
          </w:p>
        </w:tc>
        <w:tc>
          <w:tcPr>
            <w:tcW w:w="139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առկա ֆինանսական միջոցներով [3]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ընդհանուր</w:t>
            </w:r>
          </w:p>
        </w:tc>
        <w:tc>
          <w:tcPr>
            <w:tcW w:w="13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առկա ֆինանսական միջոցներով [4]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  <w:lang w:val="ru-RU" w:eastAsia="ru-RU"/>
              </w:rPr>
              <w:t>ընդհանուր</w:t>
            </w:r>
          </w:p>
        </w:tc>
      </w:tr>
      <w:tr w:rsidR="006328E9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Չափաբաժին1</w:t>
            </w:r>
          </w:p>
        </w:tc>
      </w:tr>
      <w:tr w:rsidR="006328E9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E9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</w:t>
            </w:r>
            <w:r w:rsidR="00071926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 xml:space="preserve"> ՍՊԸ</w:t>
            </w:r>
            <w:r w:rsidR="006328E9"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E9" w:rsidRPr="00ED53FD" w:rsidRDefault="009E786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2550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E9" w:rsidRPr="00ED53FD" w:rsidRDefault="006328E9" w:rsidP="00071926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28E9" w:rsidRPr="00ED53FD" w:rsidRDefault="009E786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2550</w:t>
            </w:r>
            <w:r w:rsidR="00071926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0</w:t>
            </w:r>
          </w:p>
        </w:tc>
      </w:tr>
      <w:tr w:rsidR="006328E9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9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28E9" w:rsidRPr="00ED53FD" w:rsidRDefault="006328E9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Չափաբաժին2</w:t>
            </w:r>
          </w:p>
        </w:tc>
      </w:tr>
      <w:tr w:rsidR="00071926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26" w:rsidRPr="00ED53FD" w:rsidRDefault="00071926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26" w:rsidRPr="00ED53FD" w:rsidRDefault="00D50B94" w:rsidP="003E5AF1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26" w:rsidRPr="00ED53FD" w:rsidRDefault="0007192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26" w:rsidRPr="00ED53FD" w:rsidRDefault="009E786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2900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26" w:rsidRPr="00ED53FD" w:rsidRDefault="0007192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26" w:rsidRPr="00ED53FD" w:rsidRDefault="00071926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26" w:rsidRPr="00ED53FD" w:rsidRDefault="0007192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26" w:rsidRPr="00ED53FD" w:rsidRDefault="009E786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2900</w:t>
            </w:r>
          </w:p>
        </w:tc>
      </w:tr>
      <w:tr w:rsidR="00071926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4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26" w:rsidRPr="00ED53FD" w:rsidRDefault="0007192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Չափաբաժին3</w:t>
            </w:r>
          </w:p>
        </w:tc>
      </w:tr>
      <w:tr w:rsidR="00071926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26" w:rsidRPr="00ED53FD" w:rsidRDefault="00071926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26" w:rsidRPr="00ED53FD" w:rsidRDefault="00D50B94" w:rsidP="003E5AF1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26" w:rsidRPr="00ED53FD" w:rsidRDefault="0007192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26" w:rsidRPr="00ED53FD" w:rsidRDefault="009E786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2900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26" w:rsidRPr="00ED53FD" w:rsidRDefault="0007192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26" w:rsidRPr="00ED53FD" w:rsidRDefault="00071926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26" w:rsidRPr="00ED53FD" w:rsidRDefault="0007192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926" w:rsidRPr="00ED53FD" w:rsidRDefault="009E786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2900</w:t>
            </w:r>
          </w:p>
        </w:tc>
      </w:tr>
      <w:tr w:rsidR="00071926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926" w:rsidRPr="00ED53FD" w:rsidRDefault="00071926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Չափաբաժին4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233A27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9E786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2900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9E786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2900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Չափաբաժին5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233A27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9E786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2900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9E786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2900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Չափաբաժին6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3E5AF1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9E786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3700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9E786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3700</w:t>
            </w:r>
            <w:r w:rsidR="00D50B94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0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lastRenderedPageBreak/>
              <w:t>Չափաբաժին7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3E5AF1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9E786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1800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9E786A" w:rsidP="009E786A">
            <w:pPr>
              <w:spacing w:before="0" w:after="0"/>
              <w:ind w:left="0" w:firstLine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 xml:space="preserve">                         18</w:t>
            </w:r>
            <w:r w:rsidR="00D50B94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00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Չափաբաժին8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3E5AF1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9E786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18</w:t>
            </w:r>
            <w:r w:rsidR="00D50B94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00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9E786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1800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Չափաբաժին9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3E5AF1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9E786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2900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9E786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2900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Չափաբաժին10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3E5AF1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9E786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9800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9E786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9800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Չափաբաժին11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3E5AF1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9E786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7400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071926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9E786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7400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Չափաբաժին12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3E5AF1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52419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10600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52419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10600</w:t>
            </w:r>
          </w:p>
        </w:tc>
      </w:tr>
      <w:tr w:rsidR="00D50B94" w:rsidRPr="00ED53FD" w:rsidTr="00D50B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Չափաբաժին13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3E5AF1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52419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2700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52419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2700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Չափաբաժին14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3E5AF1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52419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270</w:t>
            </w:r>
            <w:r w:rsidR="00D50B94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52419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2700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Չափաբաժին15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3E5AF1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52419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270</w:t>
            </w:r>
            <w:r w:rsidR="00D50B94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52419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270</w:t>
            </w:r>
            <w:r w:rsidR="00D50B94"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0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Չափաբաժին16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3E5AF1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52419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6800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52419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6800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Չափաբաժին17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3E5AF1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52419A" w:rsidP="00071926">
            <w:pPr>
              <w:spacing w:before="0" w:after="0"/>
              <w:ind w:left="0" w:firstLine="0"/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7500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071926" w:rsidRDefault="0052419A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7500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B94" w:rsidRPr="00D50B94" w:rsidRDefault="00D50B94" w:rsidP="00B474ED">
            <w:pPr>
              <w:spacing w:before="0" w:after="0"/>
              <w:ind w:left="0" w:firstLine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Չափաբաժին1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8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3E5AF1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52419A" w:rsidP="00560884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5600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560884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560884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560884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52419A" w:rsidP="00560884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5600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Չափաբաժին19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3E5AF1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52419A" w:rsidP="00560884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4400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560884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560884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560884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52419A" w:rsidP="00560884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4400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Չափաբաժին20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3E5AF1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52419A" w:rsidP="00560884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8600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560884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560884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560884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52419A" w:rsidP="00560884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8600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Չափաբաժին21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3E5AF1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52419A" w:rsidP="00560884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7000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560884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560884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560884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52419A" w:rsidP="00560884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7000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Չափաբաժին22</w:t>
            </w: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jc w:val="right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52419A" w:rsidP="00560884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1650</w:t>
            </w: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560884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560884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D50B94" w:rsidP="00560884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  <w:r w:rsidRPr="00ED53FD"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B94" w:rsidRPr="00ED53FD" w:rsidRDefault="0052419A" w:rsidP="00560884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1650</w:t>
            </w:r>
          </w:p>
        </w:tc>
      </w:tr>
      <w:tr w:rsidR="002C58FB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FB" w:rsidRPr="002C58FB" w:rsidRDefault="002C58FB" w:rsidP="00B474ED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FB" w:rsidRDefault="002C58FB" w:rsidP="00B474ED">
            <w:pPr>
              <w:spacing w:before="0" w:after="0"/>
              <w:ind w:left="0" w:firstLine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7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FB" w:rsidRPr="00ED53FD" w:rsidRDefault="002C58FB" w:rsidP="00B474ED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FB" w:rsidRDefault="002C58FB" w:rsidP="00560884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FB" w:rsidRPr="00ED53FD" w:rsidRDefault="002C58FB" w:rsidP="00560884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FB" w:rsidRPr="00ED53FD" w:rsidRDefault="002C58FB" w:rsidP="00560884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  <w:tc>
          <w:tcPr>
            <w:tcW w:w="1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FB" w:rsidRPr="00ED53FD" w:rsidRDefault="002C58FB" w:rsidP="00560884">
            <w:pPr>
              <w:spacing w:before="0" w:after="0"/>
              <w:ind w:left="0" w:firstLine="0"/>
              <w:rPr>
                <w:rFonts w:eastAsia="Times New Roman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8FB" w:rsidRDefault="002C58FB" w:rsidP="00560884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50B94" w:rsidRPr="00ED53FD" w:rsidTr="002C58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4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-1170"/>
              <w:tblOverlap w:val="never"/>
              <w:tblW w:w="10944" w:type="dxa"/>
              <w:tblLayout w:type="fixed"/>
              <w:tblLook w:val="04A0"/>
            </w:tblPr>
            <w:tblGrid>
              <w:gridCol w:w="707"/>
              <w:gridCol w:w="2546"/>
              <w:gridCol w:w="1703"/>
              <w:gridCol w:w="1033"/>
              <w:gridCol w:w="1395"/>
              <w:gridCol w:w="779"/>
              <w:gridCol w:w="1390"/>
              <w:gridCol w:w="1391"/>
            </w:tblGrid>
            <w:tr w:rsidR="00D50B94" w:rsidRPr="00D50B94" w:rsidTr="00A16CB1">
              <w:trPr>
                <w:trHeight w:val="321"/>
              </w:trPr>
              <w:tc>
                <w:tcPr>
                  <w:tcW w:w="10944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D50B94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23</w:t>
                  </w:r>
                </w:p>
              </w:tc>
            </w:tr>
            <w:tr w:rsidR="00D50B94" w:rsidRPr="00ED53FD" w:rsidTr="00A16CB1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52419A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8000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D50B94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52419A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800</w:t>
                  </w:r>
                  <w:r w:rsidR="00D50B94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0</w:t>
                  </w:r>
                </w:p>
              </w:tc>
            </w:tr>
            <w:tr w:rsidR="00D50B94" w:rsidRPr="00D50B94" w:rsidTr="00A16CB1">
              <w:trPr>
                <w:trHeight w:val="300"/>
              </w:trPr>
              <w:tc>
                <w:tcPr>
                  <w:tcW w:w="10944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24</w:t>
                  </w:r>
                </w:p>
              </w:tc>
            </w:tr>
            <w:tr w:rsidR="00D50B94" w:rsidRPr="00ED53FD" w:rsidTr="00A16CB1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52419A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3600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D50B94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52419A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3600</w:t>
                  </w:r>
                </w:p>
              </w:tc>
            </w:tr>
            <w:tr w:rsidR="00D50B94" w:rsidRPr="00D50B94" w:rsidTr="00A16CB1">
              <w:trPr>
                <w:trHeight w:val="300"/>
              </w:trPr>
              <w:tc>
                <w:tcPr>
                  <w:tcW w:w="10944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25</w:t>
                  </w:r>
                </w:p>
              </w:tc>
            </w:tr>
            <w:tr w:rsidR="00D50B94" w:rsidRPr="00ED53FD" w:rsidTr="00A16CB1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52419A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2610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D50B94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52419A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2610</w:t>
                  </w:r>
                </w:p>
              </w:tc>
            </w:tr>
            <w:tr w:rsidR="00D50B94" w:rsidRPr="00D50B94" w:rsidTr="00A16CB1">
              <w:trPr>
                <w:trHeight w:val="300"/>
              </w:trPr>
              <w:tc>
                <w:tcPr>
                  <w:tcW w:w="10944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12393" w:rsidRDefault="00D50B94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D50B94" w:rsidRPr="00ED53FD" w:rsidTr="00A16CB1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52419A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900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D50B94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52419A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9</w:t>
                  </w:r>
                  <w:r w:rsidR="00D50B94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00</w:t>
                  </w:r>
                </w:p>
              </w:tc>
            </w:tr>
            <w:tr w:rsidR="00D50B94" w:rsidRPr="00D50B94" w:rsidTr="00A16CB1">
              <w:trPr>
                <w:trHeight w:val="166"/>
              </w:trPr>
              <w:tc>
                <w:tcPr>
                  <w:tcW w:w="10944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27</w:t>
                  </w:r>
                </w:p>
              </w:tc>
            </w:tr>
            <w:tr w:rsidR="00D50B94" w:rsidRPr="00071926" w:rsidTr="00A16CB1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2C58FB" w:rsidP="00233A27">
                  <w:pPr>
                    <w:spacing w:before="0" w:after="0"/>
                    <w:ind w:left="0" w:firstLine="0"/>
                    <w:jc w:val="center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 xml:space="preserve">       </w:t>
                  </w:r>
                  <w:r w:rsidR="0052419A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900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071926" w:rsidRDefault="0052419A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900</w:t>
                  </w:r>
                </w:p>
              </w:tc>
            </w:tr>
            <w:tr w:rsidR="00D50B94" w:rsidRPr="00D50B94" w:rsidTr="00A16CB1">
              <w:trPr>
                <w:trHeight w:val="70"/>
              </w:trPr>
              <w:tc>
                <w:tcPr>
                  <w:tcW w:w="10944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</w:tr>
            <w:tr w:rsidR="00D50B94" w:rsidRPr="00D50B94" w:rsidTr="00A16CB1">
              <w:trPr>
                <w:trHeight w:val="300"/>
              </w:trPr>
              <w:tc>
                <w:tcPr>
                  <w:tcW w:w="10944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28</w:t>
                  </w:r>
                </w:p>
              </w:tc>
            </w:tr>
            <w:tr w:rsidR="00D50B94" w:rsidRPr="00ED53FD" w:rsidTr="00A16CB1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D50B94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4300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D50B94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D50B94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4300</w:t>
                  </w:r>
                </w:p>
              </w:tc>
            </w:tr>
            <w:tr w:rsidR="00D50B94" w:rsidRPr="00D50B94" w:rsidTr="00A16CB1">
              <w:trPr>
                <w:trHeight w:val="300"/>
              </w:trPr>
              <w:tc>
                <w:tcPr>
                  <w:tcW w:w="10944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233A27" w:rsidRDefault="00D50B94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 w:rsidR="00233A27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29</w:t>
                  </w:r>
                </w:p>
              </w:tc>
            </w:tr>
            <w:tr w:rsidR="00D50B94" w:rsidRPr="00ED53FD" w:rsidTr="00A16CB1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52419A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1050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D50B94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52419A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105</w:t>
                  </w:r>
                  <w:r w:rsidR="00D50B94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0</w:t>
                  </w:r>
                </w:p>
              </w:tc>
            </w:tr>
            <w:tr w:rsidR="00D50B94" w:rsidRPr="00D50B94" w:rsidTr="00A16CB1">
              <w:trPr>
                <w:trHeight w:val="300"/>
              </w:trPr>
              <w:tc>
                <w:tcPr>
                  <w:tcW w:w="10944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233A27" w:rsidRDefault="00D50B94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 w:rsidR="00233A27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30</w:t>
                  </w:r>
                </w:p>
              </w:tc>
            </w:tr>
            <w:tr w:rsidR="00D50B94" w:rsidRPr="00ED53FD" w:rsidTr="00A16CB1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52419A" w:rsidP="0052419A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75</w:t>
                  </w:r>
                  <w:r w:rsidR="00D50B94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D50B94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D50B94" w:rsidRDefault="00D50B94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50B94" w:rsidRPr="00ED53FD" w:rsidRDefault="0052419A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750</w:t>
                  </w:r>
                </w:p>
              </w:tc>
            </w:tr>
          </w:tbl>
          <w:p w:rsidR="00D50B94" w:rsidRPr="00233A27" w:rsidRDefault="00D50B94" w:rsidP="00233A27">
            <w:pPr>
              <w:spacing w:before="0" w:after="0"/>
              <w:ind w:left="0" w:firstLine="0"/>
              <w:jc w:val="right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50B94" w:rsidRPr="00ED53FD" w:rsidTr="00D80E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1341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228" w:type="dxa"/>
              <w:tblInd w:w="5" w:type="dxa"/>
              <w:tblLayout w:type="fixed"/>
              <w:tblLook w:val="04A0"/>
            </w:tblPr>
            <w:tblGrid>
              <w:gridCol w:w="707"/>
              <w:gridCol w:w="2546"/>
              <w:gridCol w:w="1703"/>
              <w:gridCol w:w="1033"/>
              <w:gridCol w:w="1395"/>
              <w:gridCol w:w="779"/>
              <w:gridCol w:w="1390"/>
              <w:gridCol w:w="1675"/>
            </w:tblGrid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31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52419A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240</w:t>
                  </w:r>
                  <w:r w:rsidR="00233A27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52419A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240</w:t>
                  </w:r>
                  <w:r w:rsidR="00233A27" w:rsidRPr="00ED53FD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32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52419A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1350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52419A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135</w:t>
                  </w:r>
                  <w:r w:rsidR="00233A27" w:rsidRPr="00ED53FD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33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52419A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1400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52419A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1400</w:t>
                  </w:r>
                </w:p>
              </w:tc>
            </w:tr>
            <w:tr w:rsidR="00233A27" w:rsidRPr="00D50B94" w:rsidTr="003E2703">
              <w:trPr>
                <w:trHeight w:val="321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34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93391B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3900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93391B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3900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35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93391B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11000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93391B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11</w:t>
                  </w:r>
                  <w:r w:rsidR="00233A27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000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36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93391B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2800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93391B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280</w:t>
                  </w:r>
                  <w:r w:rsidR="00233A27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37</w:t>
                  </w:r>
                </w:p>
              </w:tc>
            </w:tr>
            <w:tr w:rsidR="00233A27" w:rsidRPr="00071926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center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7200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071926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72</w:t>
                  </w:r>
                  <w:r w:rsidR="00233A27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38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5000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5</w:t>
                  </w:r>
                  <w:r w:rsidR="00233A27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000</w:t>
                  </w:r>
                </w:p>
              </w:tc>
            </w:tr>
            <w:tr w:rsidR="00233A27" w:rsidRPr="00D50B94" w:rsidTr="003E2703">
              <w:trPr>
                <w:trHeight w:val="423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39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3E2703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3700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3700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4300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40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2800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2800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41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3200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3200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42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3800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3800</w:t>
                  </w:r>
                </w:p>
              </w:tc>
            </w:tr>
            <w:tr w:rsidR="00233A27" w:rsidRPr="00D50B94" w:rsidTr="003E2703">
              <w:trPr>
                <w:trHeight w:val="321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43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23100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23100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44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1600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1600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45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300</w:t>
                  </w:r>
                  <w:r w:rsidR="00233A27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46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1600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1600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47</w:t>
                  </w:r>
                </w:p>
              </w:tc>
            </w:tr>
            <w:tr w:rsidR="00233A27" w:rsidRPr="00071926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center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1950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071926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1950</w:t>
                  </w:r>
                  <w:r w:rsidR="00233A27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48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1950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1950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49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7900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7900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50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2800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2800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51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6200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6200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52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4200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4200</w:t>
                  </w:r>
                </w:p>
              </w:tc>
            </w:tr>
            <w:tr w:rsidR="00233A27" w:rsidRPr="00D50B94" w:rsidTr="003E2703">
              <w:trPr>
                <w:trHeight w:val="321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ascii="Sylfaen" w:eastAsia="Times New Roman" w:hAnsi="Sylfaen" w:cs="Sylfaen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53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3200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3200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54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2500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2500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55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3600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3600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56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2000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57</w:t>
                  </w:r>
                </w:p>
              </w:tc>
            </w:tr>
            <w:tr w:rsidR="00233A27" w:rsidRPr="00071926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center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1900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071926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1900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58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3900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3900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59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6250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6250</w:t>
                  </w:r>
                </w:p>
              </w:tc>
            </w:tr>
            <w:tr w:rsidR="00233A27" w:rsidRPr="00D50B94" w:rsidTr="003E2703">
              <w:trPr>
                <w:trHeight w:val="346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60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1700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1700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61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1600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1600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62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21000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21000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63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3500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3500</w:t>
                  </w:r>
                </w:p>
              </w:tc>
            </w:tr>
            <w:tr w:rsidR="00233A27" w:rsidRPr="00233A27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64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3500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3500</w:t>
                  </w:r>
                </w:p>
              </w:tc>
            </w:tr>
            <w:tr w:rsidR="00233A27" w:rsidRPr="00233A27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65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5000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5000</w:t>
                  </w:r>
                </w:p>
              </w:tc>
            </w:tr>
            <w:tr w:rsidR="00233A27" w:rsidRPr="00233A27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66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7800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7800</w:t>
                  </w:r>
                </w:p>
              </w:tc>
            </w:tr>
            <w:tr w:rsidR="00233A27" w:rsidRPr="00D50B94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67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8800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8800</w:t>
                  </w:r>
                </w:p>
              </w:tc>
            </w:tr>
            <w:tr w:rsidR="00233A27" w:rsidRPr="00233A27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68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4800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3E2703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4800</w:t>
                  </w:r>
                </w:p>
              </w:tc>
            </w:tr>
            <w:tr w:rsidR="00233A27" w:rsidRPr="00233A27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69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A16CB1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650</w:t>
                  </w:r>
                  <w:r w:rsidR="00233A27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A16CB1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6500</w:t>
                  </w:r>
                </w:p>
              </w:tc>
            </w:tr>
            <w:tr w:rsidR="00233A27" w:rsidRPr="00233A27" w:rsidTr="003E2703">
              <w:trPr>
                <w:trHeight w:val="300"/>
              </w:trPr>
              <w:tc>
                <w:tcPr>
                  <w:tcW w:w="11228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lastRenderedPageBreak/>
                    <w:t>Չափաբաժին</w:t>
                  </w: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70</w:t>
                  </w:r>
                </w:p>
              </w:tc>
            </w:tr>
            <w:tr w:rsidR="00233A27" w:rsidRPr="00ED53FD" w:rsidTr="003E2703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A16CB1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4500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A16CB1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450</w:t>
                  </w:r>
                  <w:r w:rsidR="00233A27" w:rsidRPr="00ED53FD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0</w:t>
                  </w:r>
                </w:p>
              </w:tc>
            </w:tr>
          </w:tbl>
          <w:p w:rsidR="00D50B94" w:rsidRPr="00233A27" w:rsidRDefault="00D50B94" w:rsidP="00B474ED">
            <w:pPr>
              <w:spacing w:before="0" w:after="0"/>
              <w:ind w:left="0" w:firstLine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  <w:tbl>
            <w:tblPr>
              <w:tblW w:w="11086" w:type="dxa"/>
              <w:tblInd w:w="5" w:type="dxa"/>
              <w:tblLayout w:type="fixed"/>
              <w:tblLook w:val="04A0"/>
            </w:tblPr>
            <w:tblGrid>
              <w:gridCol w:w="707"/>
              <w:gridCol w:w="2546"/>
              <w:gridCol w:w="1703"/>
              <w:gridCol w:w="1033"/>
              <w:gridCol w:w="1395"/>
              <w:gridCol w:w="779"/>
              <w:gridCol w:w="1390"/>
              <w:gridCol w:w="1533"/>
            </w:tblGrid>
            <w:tr w:rsidR="00233A27" w:rsidRPr="00233A27" w:rsidTr="00A16CB1">
              <w:trPr>
                <w:trHeight w:val="300"/>
              </w:trPr>
              <w:tc>
                <w:tcPr>
                  <w:tcW w:w="1108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 w:rsidR="002B4823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71</w:t>
                  </w:r>
                </w:p>
              </w:tc>
            </w:tr>
            <w:tr w:rsidR="00233A27" w:rsidRPr="00ED53FD" w:rsidTr="00A16CB1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A16CB1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3000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A16CB1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300</w:t>
                  </w:r>
                  <w:r w:rsidR="00233A27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0</w:t>
                  </w:r>
                </w:p>
              </w:tc>
            </w:tr>
            <w:tr w:rsidR="00233A27" w:rsidRPr="00233A27" w:rsidTr="00A16CB1">
              <w:trPr>
                <w:trHeight w:val="300"/>
              </w:trPr>
              <w:tc>
                <w:tcPr>
                  <w:tcW w:w="1108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233A27" w:rsidRDefault="00233A27" w:rsidP="00233A27">
                  <w:pPr>
                    <w:spacing w:before="0" w:after="0"/>
                    <w:ind w:left="0" w:firstLine="0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 w:rsidRPr="00ED53FD">
                    <w:rPr>
                      <w:rFonts w:eastAsia="Times New Roman" w:cs="Calibri"/>
                      <w:color w:val="000000"/>
                      <w:sz w:val="18"/>
                      <w:szCs w:val="18"/>
                      <w:lang w:val="ru-RU" w:eastAsia="ru-RU"/>
                    </w:rPr>
                    <w:t>Չափաբաժին</w:t>
                  </w:r>
                  <w:r w:rsidR="002B4823"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72</w:t>
                  </w:r>
                </w:p>
              </w:tc>
            </w:tr>
            <w:tr w:rsidR="00233A27" w:rsidRPr="00ED53FD" w:rsidTr="00A16CB1">
              <w:trPr>
                <w:trHeight w:val="300"/>
              </w:trPr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ԱՅԱՅՍՊԵՍ ԳՐՈՒՊ ՍՊԸ</w:t>
                  </w:r>
                </w:p>
              </w:tc>
              <w:tc>
                <w:tcPr>
                  <w:tcW w:w="1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A16CB1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4200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233A27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D50B94" w:rsidRDefault="00233A27" w:rsidP="00233A27">
                  <w:pPr>
                    <w:spacing w:before="0" w:after="0"/>
                    <w:ind w:left="0" w:firstLine="0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50B94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33A27" w:rsidRPr="00ED53FD" w:rsidRDefault="00A16CB1" w:rsidP="00233A27">
                  <w:pPr>
                    <w:spacing w:before="0" w:after="0"/>
                    <w:ind w:left="0" w:firstLine="0"/>
                    <w:jc w:val="right"/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Sylfaen" w:eastAsia="Times New Roman" w:hAnsi="Sylfaen" w:cs="Calibri"/>
                      <w:color w:val="000000"/>
                      <w:sz w:val="18"/>
                      <w:szCs w:val="18"/>
                      <w:lang w:val="hy-AM" w:eastAsia="ru-RU"/>
                    </w:rPr>
                    <w:t>4200</w:t>
                  </w:r>
                </w:p>
              </w:tc>
            </w:tr>
          </w:tbl>
          <w:p w:rsidR="00233A27" w:rsidRPr="00233A27" w:rsidRDefault="00233A27" w:rsidP="00B474ED">
            <w:pPr>
              <w:spacing w:before="0" w:after="0"/>
              <w:ind w:left="0" w:firstLine="0"/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</w:pPr>
          </w:p>
        </w:tc>
      </w:tr>
      <w:tr w:rsidR="00D50B94" w:rsidRPr="00ED53FD" w:rsidTr="00D80E3E">
        <w:trPr>
          <w:gridBefore w:val="1"/>
          <w:gridAfter w:val="1"/>
          <w:wBefore w:w="71" w:type="dxa"/>
          <w:wAfter w:w="56" w:type="dxa"/>
          <w:trHeight w:val="288"/>
        </w:trPr>
        <w:tc>
          <w:tcPr>
            <w:tcW w:w="11214" w:type="dxa"/>
            <w:gridSpan w:val="35"/>
            <w:shd w:val="clear" w:color="auto" w:fill="99CCFF"/>
            <w:vAlign w:val="center"/>
          </w:tcPr>
          <w:p w:rsidR="00D50B94" w:rsidRPr="00ED53FD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  <w:p w:rsidR="00D50B94" w:rsidRPr="00ED53FD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D50B94" w:rsidRPr="00ED53FD" w:rsidTr="00D80E3E">
        <w:trPr>
          <w:gridBefore w:val="1"/>
          <w:gridAfter w:val="1"/>
          <w:wBefore w:w="71" w:type="dxa"/>
          <w:wAfter w:w="56" w:type="dxa"/>
        </w:trPr>
        <w:tc>
          <w:tcPr>
            <w:tcW w:w="1121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ED53FD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</w:t>
            </w:r>
            <w:r w:rsidRPr="00ED53FD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D50B94" w:rsidRPr="0022631D" w:rsidTr="00D80E3E">
        <w:trPr>
          <w:gridBefore w:val="1"/>
          <w:gridAfter w:val="1"/>
          <w:wBefore w:w="71" w:type="dxa"/>
          <w:wAfter w:w="56" w:type="dxa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D50B94" w:rsidRPr="0022631D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753" w:type="dxa"/>
            <w:gridSpan w:val="3"/>
            <w:vMerge w:val="restart"/>
            <w:shd w:val="clear" w:color="auto" w:fill="auto"/>
            <w:vAlign w:val="center"/>
          </w:tcPr>
          <w:p w:rsidR="00D50B94" w:rsidRPr="0022631D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71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22631D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D50B94" w:rsidRPr="0022631D" w:rsidTr="00D80E3E">
        <w:trPr>
          <w:gridBefore w:val="1"/>
          <w:gridAfter w:val="1"/>
          <w:wBefore w:w="71" w:type="dxa"/>
          <w:wAfter w:w="56" w:type="dxa"/>
        </w:trPr>
        <w:tc>
          <w:tcPr>
            <w:tcW w:w="4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22631D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22631D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22631D" w:rsidRDefault="00D50B94" w:rsidP="005953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22631D" w:rsidRDefault="00D50B94" w:rsidP="005953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22631D" w:rsidRDefault="00D50B94" w:rsidP="0059530A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22631D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D50B94" w:rsidRPr="0022631D" w:rsidTr="00D80E3E">
        <w:trPr>
          <w:gridBefore w:val="1"/>
          <w:gridAfter w:val="1"/>
          <w:wBefore w:w="71" w:type="dxa"/>
          <w:wAfter w:w="56" w:type="dxa"/>
        </w:trPr>
        <w:tc>
          <w:tcPr>
            <w:tcW w:w="490" w:type="dxa"/>
            <w:tcBorders>
              <w:bottom w:val="single" w:sz="8" w:space="0" w:color="auto"/>
            </w:tcBorders>
            <w:shd w:val="clear" w:color="auto" w:fill="auto"/>
          </w:tcPr>
          <w:p w:rsidR="00D50B94" w:rsidRPr="0022631D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50B94" w:rsidRPr="0022631D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59530A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D50B94" w:rsidRPr="0059530A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54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22631D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0B94" w:rsidRPr="0059530A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</w:p>
        </w:tc>
      </w:tr>
      <w:tr w:rsidR="00D50B94" w:rsidRPr="0022631D" w:rsidTr="00D80E3E">
        <w:trPr>
          <w:gridBefore w:val="1"/>
          <w:gridAfter w:val="1"/>
          <w:wBefore w:w="71" w:type="dxa"/>
          <w:wAfter w:w="56" w:type="dxa"/>
          <w:trHeight w:val="40"/>
        </w:trPr>
        <w:tc>
          <w:tcPr>
            <w:tcW w:w="490" w:type="dxa"/>
            <w:tcBorders>
              <w:bottom w:val="single" w:sz="8" w:space="0" w:color="auto"/>
            </w:tcBorders>
            <w:shd w:val="clear" w:color="auto" w:fill="auto"/>
          </w:tcPr>
          <w:p w:rsidR="00D50B94" w:rsidRPr="0022631D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7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50B94" w:rsidRPr="0022631D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50B94" w:rsidRPr="0022631D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D50B94" w:rsidRPr="0022631D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4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50B94" w:rsidRPr="0022631D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0B94" w:rsidRPr="0022631D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50B94" w:rsidRPr="0022631D" w:rsidTr="00D80E3E">
        <w:trPr>
          <w:gridBefore w:val="1"/>
          <w:gridAfter w:val="1"/>
          <w:wBefore w:w="71" w:type="dxa"/>
          <w:wAfter w:w="56" w:type="dxa"/>
          <w:trHeight w:val="331"/>
        </w:trPr>
        <w:tc>
          <w:tcPr>
            <w:tcW w:w="2243" w:type="dxa"/>
            <w:gridSpan w:val="4"/>
            <w:shd w:val="clear" w:color="auto" w:fill="auto"/>
            <w:vAlign w:val="center"/>
          </w:tcPr>
          <w:p w:rsidR="00D50B94" w:rsidRPr="0022631D" w:rsidRDefault="00D50B94" w:rsidP="0059530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71" w:type="dxa"/>
            <w:gridSpan w:val="31"/>
            <w:shd w:val="clear" w:color="auto" w:fill="auto"/>
            <w:vAlign w:val="center"/>
          </w:tcPr>
          <w:p w:rsidR="00D50B94" w:rsidRPr="0022631D" w:rsidRDefault="00D50B94" w:rsidP="005953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D50B94" w:rsidRPr="0022631D" w:rsidTr="00D80E3E">
        <w:trPr>
          <w:gridBefore w:val="1"/>
          <w:gridAfter w:val="1"/>
          <w:wBefore w:w="71" w:type="dxa"/>
          <w:wAfter w:w="56" w:type="dxa"/>
          <w:trHeight w:val="289"/>
        </w:trPr>
        <w:tc>
          <w:tcPr>
            <w:tcW w:w="11214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50B94" w:rsidRPr="0022631D" w:rsidRDefault="00D50B94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50B94" w:rsidRPr="0022631D" w:rsidTr="00D80E3E">
        <w:trPr>
          <w:gridBefore w:val="1"/>
          <w:gridAfter w:val="1"/>
          <w:wBefore w:w="71" w:type="dxa"/>
          <w:wAfter w:w="56" w:type="dxa"/>
          <w:trHeight w:val="346"/>
        </w:trPr>
        <w:tc>
          <w:tcPr>
            <w:tcW w:w="496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22631D" w:rsidRDefault="00D50B94" w:rsidP="005953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5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1F02D9" w:rsidRDefault="00121606" w:rsidP="00520D9E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14"/>
                <w:lang w:val="hy-AM" w:eastAsia="ru-RU"/>
              </w:rPr>
              <w:t>26</w:t>
            </w:r>
            <w:r>
              <w:rPr>
                <w:rFonts w:ascii="GHEA Grapalat" w:eastAsia="Times New Roman" w:hAnsi="GHEA Grapalat" w:cs="Sylfaen"/>
                <w:sz w:val="20"/>
                <w:szCs w:val="14"/>
                <w:lang w:val="ru-RU" w:eastAsia="ru-RU"/>
              </w:rPr>
              <w:t>.0</w:t>
            </w:r>
            <w:r>
              <w:rPr>
                <w:rFonts w:ascii="GHEA Grapalat" w:eastAsia="Times New Roman" w:hAnsi="GHEA Grapalat" w:cs="Sylfaen"/>
                <w:sz w:val="20"/>
                <w:szCs w:val="14"/>
                <w:lang w:val="hy-AM" w:eastAsia="ru-RU"/>
              </w:rPr>
              <w:t>8</w:t>
            </w:r>
            <w:r w:rsidR="00D50B94">
              <w:rPr>
                <w:rFonts w:ascii="GHEA Grapalat" w:eastAsia="Times New Roman" w:hAnsi="GHEA Grapalat" w:cs="Sylfaen"/>
                <w:sz w:val="20"/>
                <w:szCs w:val="14"/>
                <w:lang w:val="ru-RU" w:eastAsia="ru-RU"/>
              </w:rPr>
              <w:t>.2024</w:t>
            </w:r>
          </w:p>
        </w:tc>
      </w:tr>
      <w:tr w:rsidR="00D50B94" w:rsidRPr="0022631D" w:rsidTr="00D80E3E">
        <w:trPr>
          <w:gridBefore w:val="1"/>
          <w:gridAfter w:val="1"/>
          <w:wBefore w:w="71" w:type="dxa"/>
          <w:wAfter w:w="56" w:type="dxa"/>
          <w:trHeight w:val="92"/>
        </w:trPr>
        <w:tc>
          <w:tcPr>
            <w:tcW w:w="4961" w:type="dxa"/>
            <w:gridSpan w:val="15"/>
            <w:vMerge w:val="restart"/>
            <w:shd w:val="clear" w:color="auto" w:fill="auto"/>
            <w:vAlign w:val="center"/>
          </w:tcPr>
          <w:p w:rsidR="00D50B94" w:rsidRPr="0022631D" w:rsidRDefault="00D50B94" w:rsidP="005953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22631D" w:rsidRDefault="00D50B94" w:rsidP="005953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22631D" w:rsidRDefault="00D50B94" w:rsidP="005953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D50B94" w:rsidRPr="0022631D" w:rsidTr="00D80E3E">
        <w:trPr>
          <w:gridBefore w:val="1"/>
          <w:gridAfter w:val="1"/>
          <w:wBefore w:w="71" w:type="dxa"/>
          <w:wAfter w:w="56" w:type="dxa"/>
          <w:trHeight w:val="81"/>
        </w:trPr>
        <w:tc>
          <w:tcPr>
            <w:tcW w:w="4961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B94" w:rsidRPr="0022631D" w:rsidRDefault="00D50B94" w:rsidP="0059530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ED53FD" w:rsidRDefault="00D50B94" w:rsidP="0059530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1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ED53FD" w:rsidRDefault="00D50B94" w:rsidP="0059530A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D50B94" w:rsidRPr="0022631D" w:rsidTr="00D80E3E">
        <w:trPr>
          <w:gridBefore w:val="1"/>
          <w:gridAfter w:val="1"/>
          <w:wBefore w:w="71" w:type="dxa"/>
          <w:wAfter w:w="56" w:type="dxa"/>
          <w:trHeight w:val="344"/>
        </w:trPr>
        <w:tc>
          <w:tcPr>
            <w:tcW w:w="11214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50B94" w:rsidRPr="00A16CB1" w:rsidRDefault="00D50B94" w:rsidP="00ED53F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ED53FD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ED53FD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 </w:t>
            </w:r>
            <w:r w:rsidR="00A16CB1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24,08,2024</w:t>
            </w:r>
          </w:p>
        </w:tc>
      </w:tr>
      <w:tr w:rsidR="00D50B94" w:rsidRPr="0022631D" w:rsidTr="00D80E3E">
        <w:trPr>
          <w:gridBefore w:val="1"/>
          <w:gridAfter w:val="1"/>
          <w:wBefore w:w="71" w:type="dxa"/>
          <w:wAfter w:w="56" w:type="dxa"/>
          <w:trHeight w:val="344"/>
        </w:trPr>
        <w:tc>
          <w:tcPr>
            <w:tcW w:w="496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22631D" w:rsidRDefault="00D50B94" w:rsidP="005953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5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0B94" w:rsidRPr="00ED53FD" w:rsidRDefault="00A16CB1" w:rsidP="005953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26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8</w:t>
            </w:r>
            <w:r w:rsidR="00D50B94" w:rsidRPr="00ED53F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.2024</w:t>
            </w:r>
          </w:p>
        </w:tc>
      </w:tr>
      <w:tr w:rsidR="00A16CB1" w:rsidRPr="0022631D" w:rsidTr="00D80E3E">
        <w:trPr>
          <w:gridBefore w:val="1"/>
          <w:gridAfter w:val="1"/>
          <w:wBefore w:w="71" w:type="dxa"/>
          <w:wAfter w:w="56" w:type="dxa"/>
          <w:trHeight w:val="344"/>
        </w:trPr>
        <w:tc>
          <w:tcPr>
            <w:tcW w:w="496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59530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5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ED53FD" w:rsidRDefault="00A16CB1" w:rsidP="002C58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26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8</w:t>
            </w:r>
            <w:r w:rsidRPr="00ED53FD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.2024</w:t>
            </w:r>
          </w:p>
        </w:tc>
      </w:tr>
      <w:tr w:rsidR="00A16CB1" w:rsidRPr="0022631D" w:rsidTr="00D80E3E">
        <w:trPr>
          <w:gridBefore w:val="1"/>
          <w:gridAfter w:val="1"/>
          <w:wBefore w:w="71" w:type="dxa"/>
          <w:wAfter w:w="56" w:type="dxa"/>
          <w:trHeight w:val="288"/>
        </w:trPr>
        <w:tc>
          <w:tcPr>
            <w:tcW w:w="11214" w:type="dxa"/>
            <w:gridSpan w:val="35"/>
            <w:shd w:val="clear" w:color="auto" w:fill="99CCFF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16CB1" w:rsidRPr="0022631D" w:rsidTr="00D80E3E">
        <w:trPr>
          <w:gridBefore w:val="1"/>
          <w:gridAfter w:val="1"/>
          <w:wBefore w:w="71" w:type="dxa"/>
          <w:wAfter w:w="56" w:type="dxa"/>
        </w:trPr>
        <w:tc>
          <w:tcPr>
            <w:tcW w:w="490" w:type="dxa"/>
            <w:vMerge w:val="restart"/>
            <w:shd w:val="clear" w:color="auto" w:fill="auto"/>
            <w:vAlign w:val="center"/>
          </w:tcPr>
          <w:p w:rsidR="00A16CB1" w:rsidRPr="0022631D" w:rsidRDefault="00A16CB1" w:rsidP="005953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724" w:type="dxa"/>
            <w:gridSpan w:val="2"/>
            <w:vMerge w:val="restart"/>
            <w:shd w:val="clear" w:color="auto" w:fill="auto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9000" w:type="dxa"/>
            <w:gridSpan w:val="32"/>
            <w:shd w:val="clear" w:color="auto" w:fill="auto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A16CB1" w:rsidRPr="0022631D" w:rsidTr="00D80E3E">
        <w:trPr>
          <w:gridBefore w:val="1"/>
          <w:gridAfter w:val="1"/>
          <w:wBefore w:w="71" w:type="dxa"/>
          <w:wAfter w:w="56" w:type="dxa"/>
          <w:trHeight w:val="237"/>
        </w:trPr>
        <w:tc>
          <w:tcPr>
            <w:tcW w:w="490" w:type="dxa"/>
            <w:vMerge/>
            <w:shd w:val="clear" w:color="auto" w:fill="auto"/>
            <w:vAlign w:val="center"/>
          </w:tcPr>
          <w:p w:rsidR="00A16CB1" w:rsidRPr="0022631D" w:rsidRDefault="00A16CB1" w:rsidP="005953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24" w:type="dxa"/>
            <w:gridSpan w:val="2"/>
            <w:vMerge/>
            <w:shd w:val="clear" w:color="auto" w:fill="auto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418" w:type="dxa"/>
            <w:gridSpan w:val="7"/>
            <w:vMerge w:val="restart"/>
            <w:shd w:val="clear" w:color="auto" w:fill="auto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241" w:type="dxa"/>
            <w:gridSpan w:val="6"/>
            <w:vMerge w:val="restart"/>
            <w:shd w:val="clear" w:color="auto" w:fill="auto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67" w:type="dxa"/>
            <w:gridSpan w:val="3"/>
            <w:vMerge w:val="restart"/>
            <w:shd w:val="clear" w:color="auto" w:fill="auto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85" w:type="dxa"/>
            <w:gridSpan w:val="8"/>
            <w:shd w:val="clear" w:color="auto" w:fill="auto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A16CB1" w:rsidRPr="0022631D" w:rsidTr="00D80E3E">
        <w:trPr>
          <w:gridBefore w:val="1"/>
          <w:gridAfter w:val="1"/>
          <w:wBefore w:w="71" w:type="dxa"/>
          <w:wAfter w:w="56" w:type="dxa"/>
          <w:trHeight w:val="238"/>
        </w:trPr>
        <w:tc>
          <w:tcPr>
            <w:tcW w:w="490" w:type="dxa"/>
            <w:vMerge/>
            <w:shd w:val="clear" w:color="auto" w:fill="auto"/>
            <w:vAlign w:val="center"/>
          </w:tcPr>
          <w:p w:rsidR="00A16CB1" w:rsidRPr="0022631D" w:rsidRDefault="00A16CB1" w:rsidP="005953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24" w:type="dxa"/>
            <w:gridSpan w:val="2"/>
            <w:vMerge/>
            <w:shd w:val="clear" w:color="auto" w:fill="auto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7"/>
            <w:vMerge/>
            <w:shd w:val="clear" w:color="auto" w:fill="auto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6"/>
            <w:vMerge/>
            <w:shd w:val="clear" w:color="auto" w:fill="auto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7" w:type="dxa"/>
            <w:gridSpan w:val="3"/>
            <w:vMerge/>
            <w:shd w:val="clear" w:color="auto" w:fill="auto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85" w:type="dxa"/>
            <w:gridSpan w:val="8"/>
            <w:shd w:val="clear" w:color="auto" w:fill="auto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A16CB1" w:rsidRPr="0022631D" w:rsidTr="00D80E3E">
        <w:trPr>
          <w:gridBefore w:val="1"/>
          <w:gridAfter w:val="1"/>
          <w:wBefore w:w="71" w:type="dxa"/>
          <w:wAfter w:w="56" w:type="dxa"/>
          <w:trHeight w:val="263"/>
        </w:trPr>
        <w:tc>
          <w:tcPr>
            <w:tcW w:w="49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59530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59530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A16CB1" w:rsidRPr="00121606" w:rsidTr="00D80E3E">
        <w:trPr>
          <w:gridBefore w:val="1"/>
          <w:gridAfter w:val="1"/>
          <w:wBefore w:w="71" w:type="dxa"/>
          <w:wAfter w:w="56" w:type="dxa"/>
          <w:trHeight w:val="33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B1" w:rsidRPr="0022631D" w:rsidRDefault="00A16CB1" w:rsidP="001726D7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B1" w:rsidRPr="00ED53FD" w:rsidRDefault="00A16CB1" w:rsidP="00ED53FD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            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208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B1" w:rsidRPr="00C01760" w:rsidRDefault="00A16CB1" w:rsidP="00ED53FD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        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ՄՆԿ ԹԻՎ 98_ՄԱԱՊՁԲ_2024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/09</w:t>
            </w:r>
          </w:p>
        </w:tc>
        <w:tc>
          <w:tcPr>
            <w:tcW w:w="141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B1" w:rsidRPr="00121606" w:rsidRDefault="00A16CB1" w:rsidP="001726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14"/>
                <w:lang w:val="hy-AM" w:eastAsia="ru-RU"/>
              </w:rPr>
              <w:t>26</w:t>
            </w:r>
            <w:r w:rsidRPr="00121606">
              <w:rPr>
                <w:rFonts w:ascii="GHEA Grapalat" w:eastAsia="Times New Roman" w:hAnsi="GHEA Grapalat" w:cs="Sylfaen"/>
                <w:sz w:val="20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sz w:val="20"/>
                <w:szCs w:val="14"/>
                <w:lang w:val="hy-AM" w:eastAsia="ru-RU"/>
              </w:rPr>
              <w:t>08</w:t>
            </w:r>
            <w:r w:rsidRPr="00121606">
              <w:rPr>
                <w:rFonts w:ascii="GHEA Grapalat" w:eastAsia="Times New Roman" w:hAnsi="GHEA Grapalat" w:cs="Sylfaen"/>
                <w:sz w:val="20"/>
                <w:szCs w:val="14"/>
                <w:lang w:val="hy-AM" w:eastAsia="ru-RU"/>
              </w:rPr>
              <w:t>.2024</w:t>
            </w:r>
          </w:p>
        </w:tc>
        <w:tc>
          <w:tcPr>
            <w:tcW w:w="124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B1" w:rsidRPr="00121606" w:rsidRDefault="00A16CB1" w:rsidP="001726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121606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29,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12</w:t>
            </w:r>
            <w:r w:rsidRPr="00121606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,2024</w:t>
            </w:r>
          </w:p>
        </w:tc>
        <w:tc>
          <w:tcPr>
            <w:tcW w:w="10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B1" w:rsidRPr="00121606" w:rsidRDefault="00A16CB1" w:rsidP="001726D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B1" w:rsidRPr="00121606" w:rsidRDefault="00A16CB1" w:rsidP="005B59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  <w:r w:rsidRPr="00121606"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B1" w:rsidRPr="00C01760" w:rsidRDefault="00A16CB1" w:rsidP="005B59B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Calibri"/>
                <w:bCs/>
                <w:sz w:val="18"/>
                <w:szCs w:val="18"/>
                <w:lang w:val="hy-AM" w:eastAsia="ru-RU"/>
              </w:rPr>
              <w:t>322460</w:t>
            </w:r>
          </w:p>
        </w:tc>
      </w:tr>
      <w:tr w:rsidR="00A16CB1" w:rsidRPr="00121606" w:rsidTr="00D80E3E">
        <w:trPr>
          <w:gridBefore w:val="1"/>
          <w:gridAfter w:val="1"/>
          <w:wBefore w:w="71" w:type="dxa"/>
          <w:wAfter w:w="56" w:type="dxa"/>
          <w:trHeight w:val="110"/>
        </w:trPr>
        <w:tc>
          <w:tcPr>
            <w:tcW w:w="490" w:type="dxa"/>
            <w:shd w:val="clear" w:color="auto" w:fill="auto"/>
            <w:vAlign w:val="center"/>
          </w:tcPr>
          <w:p w:rsidR="00A16CB1" w:rsidRPr="00121606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16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A16CB1" w:rsidRPr="0022631D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:rsidR="00A16CB1" w:rsidRPr="0022631D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8" w:type="dxa"/>
            <w:gridSpan w:val="7"/>
            <w:shd w:val="clear" w:color="auto" w:fill="auto"/>
            <w:vAlign w:val="center"/>
          </w:tcPr>
          <w:p w:rsidR="00A16CB1" w:rsidRPr="0022631D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41" w:type="dxa"/>
            <w:gridSpan w:val="6"/>
            <w:shd w:val="clear" w:color="auto" w:fill="auto"/>
            <w:vAlign w:val="center"/>
          </w:tcPr>
          <w:p w:rsidR="00A16CB1" w:rsidRPr="00121606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:rsidR="00A16CB1" w:rsidRPr="00121606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16CB1" w:rsidRPr="00121606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55" w:type="dxa"/>
            <w:gridSpan w:val="2"/>
            <w:shd w:val="clear" w:color="auto" w:fill="auto"/>
            <w:vAlign w:val="center"/>
          </w:tcPr>
          <w:p w:rsidR="00A16CB1" w:rsidRPr="00121606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16CB1" w:rsidRPr="00121606" w:rsidTr="00D80E3E">
        <w:trPr>
          <w:gridBefore w:val="1"/>
          <w:gridAfter w:val="1"/>
          <w:wBefore w:w="71" w:type="dxa"/>
          <w:wAfter w:w="56" w:type="dxa"/>
          <w:trHeight w:val="150"/>
        </w:trPr>
        <w:tc>
          <w:tcPr>
            <w:tcW w:w="11214" w:type="dxa"/>
            <w:gridSpan w:val="35"/>
            <w:shd w:val="clear" w:color="auto" w:fill="auto"/>
            <w:vAlign w:val="center"/>
          </w:tcPr>
          <w:p w:rsidR="00A16CB1" w:rsidRPr="00121606" w:rsidRDefault="00A16CB1" w:rsidP="00F117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16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A16CB1" w:rsidRPr="0022631D" w:rsidTr="00D80E3E">
        <w:trPr>
          <w:gridBefore w:val="1"/>
          <w:gridAfter w:val="1"/>
          <w:wBefore w:w="71" w:type="dxa"/>
          <w:wAfter w:w="56" w:type="dxa"/>
          <w:trHeight w:val="125"/>
        </w:trPr>
        <w:tc>
          <w:tcPr>
            <w:tcW w:w="4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121606" w:rsidRDefault="00A16CB1" w:rsidP="00F117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16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7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121606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16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67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F117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1216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Հասցե,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հեռ.</w:t>
            </w:r>
          </w:p>
        </w:tc>
        <w:tc>
          <w:tcPr>
            <w:tcW w:w="22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F117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F117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F117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6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Անձնագրի համարը և սերիան</w:t>
            </w:r>
          </w:p>
        </w:tc>
      </w:tr>
      <w:tr w:rsidR="00A16CB1" w:rsidRPr="00ED53FD" w:rsidTr="00D80E3E">
        <w:trPr>
          <w:gridBefore w:val="1"/>
          <w:gridAfter w:val="1"/>
          <w:wBefore w:w="71" w:type="dxa"/>
          <w:wAfter w:w="56" w:type="dxa"/>
          <w:trHeight w:val="2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B1" w:rsidRPr="0022631D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B1" w:rsidRPr="00ED53FD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val="nb-NO" w:eastAsia="ru-RU"/>
              </w:rPr>
            </w:pPr>
            <w:r w:rsidRPr="00ED53FD">
              <w:rPr>
                <w:rFonts w:ascii="GHEA Grapalat" w:hAnsi="GHEA Grapalat"/>
                <w:sz w:val="18"/>
                <w:szCs w:val="18"/>
              </w:rPr>
              <w:t xml:space="preserve">             </w:t>
            </w:r>
            <w:r>
              <w:rPr>
                <w:rFonts w:ascii="GHEA Grapalat" w:hAnsi="GHEA Grapalat"/>
                <w:sz w:val="16"/>
                <w:szCs w:val="16"/>
              </w:rPr>
              <w:t xml:space="preserve">             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  <w:lang w:val="hy-AM" w:eastAsia="ru-RU"/>
              </w:rPr>
              <w:t>ԱՅԱՅՍՊԵՍ ԳՐՈՒՊ ՍՊԸ</w:t>
            </w:r>
          </w:p>
        </w:tc>
        <w:tc>
          <w:tcPr>
            <w:tcW w:w="267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16CB1" w:rsidRPr="00C01760" w:rsidRDefault="00A16CB1" w:rsidP="00C01760">
            <w:pPr>
              <w:tabs>
                <w:tab w:val="left" w:pos="709"/>
                <w:tab w:val="left" w:pos="3402"/>
              </w:tabs>
              <w:spacing w:before="0" w:after="0"/>
              <w:ind w:left="0" w:firstLine="134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 w:rsidRPr="002306CA">
              <w:rPr>
                <w:rFonts w:ascii="GHEA Mariam" w:hAnsi="GHEA Mariam" w:cs="Arial"/>
                <w:sz w:val="20"/>
                <w:szCs w:val="20"/>
                <w:lang w:val="hy-AM"/>
              </w:rPr>
              <w:t>ք</w:t>
            </w:r>
            <w:r w:rsidRPr="002306CA">
              <w:rPr>
                <w:rFonts w:ascii="GHEA Mariam" w:hAnsi="GHEA Mariam" w:cs="Times Armenian"/>
                <w:sz w:val="20"/>
                <w:szCs w:val="20"/>
                <w:lang w:val="hy-AM"/>
              </w:rPr>
              <w:t xml:space="preserve">. </w:t>
            </w:r>
            <w:r w:rsidRPr="002306CA">
              <w:rPr>
                <w:rFonts w:ascii="GHEA Mariam" w:hAnsi="GHEA Mariam" w:cs="Arial"/>
                <w:sz w:val="20"/>
                <w:szCs w:val="20"/>
                <w:lang w:val="hy-AM"/>
              </w:rPr>
              <w:t>Երևան</w:t>
            </w:r>
            <w:r w:rsidRPr="002306CA">
              <w:rPr>
                <w:rFonts w:ascii="GHEA Mariam" w:hAnsi="GHEA Mariam" w:cs="Times Armenian"/>
                <w:sz w:val="20"/>
                <w:szCs w:val="20"/>
                <w:lang w:val="hy-AM"/>
              </w:rPr>
              <w:t xml:space="preserve">, Կենտրոն </w:t>
            </w:r>
            <w:r w:rsidRPr="002306CA">
              <w:rPr>
                <w:rFonts w:ascii="GHEA Mariam" w:hAnsi="GHEA Mariam" w:cs="Arial"/>
                <w:sz w:val="20"/>
                <w:szCs w:val="20"/>
                <w:lang w:val="hy-AM"/>
              </w:rPr>
              <w:t>թղմ</w:t>
            </w:r>
            <w:r w:rsidRPr="002306C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306CA">
              <w:rPr>
                <w:rFonts w:ascii="GHEA Mariam" w:hAnsi="GHEA Mariam" w:cs="Times Armenian"/>
                <w:sz w:val="20"/>
                <w:szCs w:val="20"/>
                <w:lang w:val="hy-AM"/>
              </w:rPr>
              <w:t>, Արշակունյաց Պ</w:t>
            </w:r>
            <w:r w:rsidRPr="002306CA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2306CA">
              <w:rPr>
                <w:rFonts w:ascii="GHEA Mariam" w:hAnsi="GHEA Mariam" w:cs="Times Armenian"/>
                <w:sz w:val="20"/>
                <w:szCs w:val="20"/>
                <w:lang w:val="hy-AM"/>
              </w:rPr>
              <w:t xml:space="preserve"> 15 39 տաղ</w:t>
            </w:r>
          </w:p>
        </w:tc>
        <w:tc>
          <w:tcPr>
            <w:tcW w:w="227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16CB1" w:rsidRPr="00ED53FD" w:rsidRDefault="00A16CB1" w:rsidP="00F117D2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</w:p>
        </w:tc>
        <w:tc>
          <w:tcPr>
            <w:tcW w:w="197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16CB1" w:rsidRPr="002306CA" w:rsidRDefault="00A16CB1" w:rsidP="00A16CB1">
            <w:pPr>
              <w:jc w:val="center"/>
              <w:rPr>
                <w:rFonts w:ascii="GHEA Mariam" w:hAnsi="GHEA Mariam" w:cs="Times Armenian"/>
                <w:sz w:val="20"/>
                <w:szCs w:val="20"/>
                <w:lang w:val="hy-AM"/>
              </w:rPr>
            </w:pPr>
            <w:r w:rsidRPr="002306CA">
              <w:rPr>
                <w:rFonts w:ascii="GHEA Mariam" w:hAnsi="GHEA Mariam" w:cs="Times Armenian"/>
                <w:sz w:val="20"/>
                <w:szCs w:val="20"/>
                <w:lang w:val="hy-AM"/>
              </w:rPr>
              <w:t>11817069915100</w:t>
            </w:r>
          </w:p>
          <w:p w:rsidR="00A16CB1" w:rsidRPr="00C01760" w:rsidRDefault="00A16CB1" w:rsidP="00F117D2">
            <w:pPr>
              <w:spacing w:before="0" w:after="0"/>
              <w:ind w:left="0" w:hanging="19"/>
              <w:jc w:val="center"/>
              <w:rPr>
                <w:rFonts w:ascii="GHEA Grapalat" w:hAnsi="GHEA Grapalat"/>
                <w:bCs/>
                <w:color w:val="000000"/>
                <w:sz w:val="18"/>
                <w:szCs w:val="18"/>
                <w:lang w:val="hy-AM"/>
              </w:rPr>
            </w:pPr>
          </w:p>
        </w:tc>
        <w:tc>
          <w:tcPr>
            <w:tcW w:w="20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6CB1" w:rsidRPr="00C01760" w:rsidRDefault="00A16CB1" w:rsidP="00ED53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2306CA">
              <w:rPr>
                <w:rFonts w:ascii="GHEA Mariam" w:hAnsi="GHEA Mariam" w:cs="Times Armenian"/>
                <w:sz w:val="20"/>
                <w:szCs w:val="20"/>
                <w:lang w:val="hy-AM"/>
              </w:rPr>
              <w:t>02828578</w:t>
            </w:r>
          </w:p>
        </w:tc>
      </w:tr>
      <w:tr w:rsidR="00A16CB1" w:rsidRPr="00ED53FD" w:rsidTr="00D80E3E">
        <w:trPr>
          <w:gridBefore w:val="1"/>
          <w:gridAfter w:val="35"/>
          <w:wBefore w:w="71" w:type="dxa"/>
          <w:wAfter w:w="10780" w:type="dxa"/>
          <w:trHeight w:val="20"/>
        </w:trPr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6CB1" w:rsidRPr="00ED53FD" w:rsidRDefault="00A16CB1" w:rsidP="00F117D2">
            <w:pPr>
              <w:widowControl w:val="0"/>
              <w:spacing w:before="0" w:after="0"/>
              <w:ind w:left="0" w:hanging="326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r w:rsidRPr="00ED53FD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>2</w:t>
            </w:r>
          </w:p>
        </w:tc>
      </w:tr>
      <w:tr w:rsidR="00A16CB1" w:rsidRPr="00ED53FD" w:rsidTr="00D80E3E">
        <w:trPr>
          <w:gridBefore w:val="1"/>
          <w:gridAfter w:val="1"/>
          <w:wBefore w:w="71" w:type="dxa"/>
          <w:wAfter w:w="56" w:type="dxa"/>
          <w:trHeight w:val="40"/>
        </w:trPr>
        <w:tc>
          <w:tcPr>
            <w:tcW w:w="4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72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7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A16CB1" w:rsidRPr="00ED53FD" w:rsidTr="00D80E3E">
        <w:trPr>
          <w:gridBefore w:val="1"/>
          <w:gridAfter w:val="1"/>
          <w:wBefore w:w="71" w:type="dxa"/>
          <w:wAfter w:w="56" w:type="dxa"/>
          <w:trHeight w:val="288"/>
        </w:trPr>
        <w:tc>
          <w:tcPr>
            <w:tcW w:w="11214" w:type="dxa"/>
            <w:gridSpan w:val="35"/>
            <w:shd w:val="clear" w:color="auto" w:fill="99CCFF"/>
            <w:vAlign w:val="center"/>
          </w:tcPr>
          <w:p w:rsidR="00A16CB1" w:rsidRPr="00ED53FD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nb-NO" w:eastAsia="ru-RU"/>
              </w:rPr>
            </w:pPr>
          </w:p>
        </w:tc>
      </w:tr>
      <w:tr w:rsidR="00A16CB1" w:rsidRPr="002C58FB" w:rsidTr="00D80E3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Before w:val="1"/>
          <w:gridAfter w:val="1"/>
          <w:wBefore w:w="71" w:type="dxa"/>
          <w:wAfter w:w="56" w:type="dxa"/>
          <w:trHeight w:val="200"/>
        </w:trPr>
        <w:tc>
          <w:tcPr>
            <w:tcW w:w="25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CB1" w:rsidRPr="00ED53FD" w:rsidRDefault="00A16CB1" w:rsidP="00F117D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r w:rsidRPr="00ED53FD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68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F117D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A16CB1" w:rsidRPr="002C58FB" w:rsidTr="00D80E3E">
        <w:trPr>
          <w:gridBefore w:val="1"/>
          <w:gridAfter w:val="1"/>
          <w:wBefore w:w="71" w:type="dxa"/>
          <w:wAfter w:w="56" w:type="dxa"/>
          <w:trHeight w:val="288"/>
        </w:trPr>
        <w:tc>
          <w:tcPr>
            <w:tcW w:w="11214" w:type="dxa"/>
            <w:gridSpan w:val="35"/>
            <w:shd w:val="clear" w:color="auto" w:fill="99CCFF"/>
            <w:vAlign w:val="center"/>
          </w:tcPr>
          <w:p w:rsidR="00A16CB1" w:rsidRPr="00560884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nb-NO" w:eastAsia="ru-RU"/>
              </w:rPr>
            </w:pPr>
          </w:p>
        </w:tc>
      </w:tr>
      <w:tr w:rsidR="00A16CB1" w:rsidRPr="002C58FB" w:rsidTr="00D80E3E">
        <w:trPr>
          <w:gridBefore w:val="1"/>
          <w:gridAfter w:val="1"/>
          <w:wBefore w:w="71" w:type="dxa"/>
          <w:wAfter w:w="56" w:type="dxa"/>
          <w:trHeight w:val="288"/>
        </w:trPr>
        <w:tc>
          <w:tcPr>
            <w:tcW w:w="11214" w:type="dxa"/>
            <w:gridSpan w:val="35"/>
            <w:shd w:val="clear" w:color="auto" w:fill="auto"/>
            <w:vAlign w:val="center"/>
          </w:tcPr>
          <w:p w:rsidR="00A16CB1" w:rsidRPr="00560884" w:rsidRDefault="00A16CB1" w:rsidP="00F117D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,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,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պահանջ՝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5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>:</w:t>
            </w:r>
          </w:p>
          <w:p w:rsidR="00A16CB1" w:rsidRPr="00560884" w:rsidRDefault="00A16CB1" w:rsidP="00F117D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Գրավոր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է՝</w:t>
            </w:r>
          </w:p>
          <w:p w:rsidR="00A16CB1" w:rsidRPr="00560884" w:rsidRDefault="00A16CB1" w:rsidP="00F117D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1)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: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լիազորված՝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</w:p>
          <w:p w:rsidR="00A16CB1" w:rsidRPr="00560884" w:rsidRDefault="00A16CB1" w:rsidP="00F117D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. </w:t>
            </w: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>.</w:t>
            </w:r>
          </w:p>
          <w:p w:rsidR="00A16CB1" w:rsidRPr="00560884" w:rsidRDefault="00A16CB1" w:rsidP="00F117D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.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gramEnd"/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,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>.</w:t>
            </w:r>
          </w:p>
          <w:p w:rsidR="00A16CB1" w:rsidRPr="00560884" w:rsidRDefault="00A16CB1" w:rsidP="00F117D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2)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,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հայտարարություններ՝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«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»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5.1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2-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րդ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>.</w:t>
            </w:r>
          </w:p>
          <w:p w:rsidR="00A16CB1" w:rsidRPr="00560884" w:rsidRDefault="00A16CB1" w:rsidP="00F117D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3)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,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>.</w:t>
            </w:r>
          </w:p>
          <w:p w:rsidR="00A16CB1" w:rsidRPr="00560884" w:rsidRDefault="00A16CB1" w:rsidP="00F117D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4)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և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դեպքում՝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>:</w:t>
            </w:r>
          </w:p>
          <w:p w:rsidR="00A16CB1" w:rsidRPr="00560884" w:rsidRDefault="00A16CB1" w:rsidP="00F117D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նային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 xml:space="preserve"> </w:t>
            </w:r>
            <w:r>
              <w:rPr>
                <w:rFonts w:ascii="GHEA Grapalat" w:hAnsi="GHEA Grapalat"/>
                <w:u w:val="single"/>
                <w:lang w:val="af-ZA"/>
              </w:rPr>
              <w:t>tashirciti@mail.ru</w:t>
            </w:r>
            <w:r w:rsidRPr="00560884">
              <w:rPr>
                <w:rFonts w:ascii="GHEA Grapalat" w:eastAsia="Times New Roman" w:hAnsi="GHEA Grapalat"/>
                <w:b/>
                <w:sz w:val="14"/>
                <w:szCs w:val="14"/>
                <w:lang w:val="nb-NO" w:eastAsia="ru-RU"/>
              </w:rPr>
              <w:t>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7"/>
            </w:r>
          </w:p>
        </w:tc>
      </w:tr>
      <w:tr w:rsidR="00A16CB1" w:rsidRPr="002C58FB" w:rsidTr="00D80E3E">
        <w:trPr>
          <w:gridBefore w:val="1"/>
          <w:gridAfter w:val="1"/>
          <w:wBefore w:w="71" w:type="dxa"/>
          <w:wAfter w:w="56" w:type="dxa"/>
          <w:trHeight w:val="288"/>
        </w:trPr>
        <w:tc>
          <w:tcPr>
            <w:tcW w:w="11214" w:type="dxa"/>
            <w:gridSpan w:val="35"/>
            <w:shd w:val="clear" w:color="auto" w:fill="99CCFF"/>
            <w:vAlign w:val="center"/>
          </w:tcPr>
          <w:p w:rsidR="00A16CB1" w:rsidRPr="0022631D" w:rsidRDefault="00A16CB1" w:rsidP="003F541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16CB1" w:rsidRPr="001B2203" w:rsidTr="00D80E3E">
        <w:trPr>
          <w:gridBefore w:val="1"/>
          <w:gridAfter w:val="1"/>
          <w:wBefore w:w="71" w:type="dxa"/>
          <w:wAfter w:w="56" w:type="dxa"/>
          <w:trHeight w:val="475"/>
        </w:trPr>
        <w:tc>
          <w:tcPr>
            <w:tcW w:w="253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16CB1" w:rsidRPr="0022631D" w:rsidRDefault="00A16CB1" w:rsidP="00F117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83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A16CB1" w:rsidRDefault="00A16CB1" w:rsidP="00F117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armeps.am, gnumner.am</w:t>
            </w:r>
          </w:p>
          <w:p w:rsidR="00A16CB1" w:rsidRPr="001B2203" w:rsidRDefault="00A16CB1" w:rsidP="00F117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A16CB1" w:rsidRPr="001B2203" w:rsidTr="00D80E3E">
        <w:trPr>
          <w:gridBefore w:val="1"/>
          <w:gridAfter w:val="1"/>
          <w:wBefore w:w="71" w:type="dxa"/>
          <w:wAfter w:w="56" w:type="dxa"/>
          <w:trHeight w:val="288"/>
        </w:trPr>
        <w:tc>
          <w:tcPr>
            <w:tcW w:w="11214" w:type="dxa"/>
            <w:gridSpan w:val="35"/>
            <w:shd w:val="clear" w:color="auto" w:fill="99CCFF"/>
            <w:vAlign w:val="center"/>
          </w:tcPr>
          <w:p w:rsidR="00A16CB1" w:rsidRPr="0022631D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A16CB1" w:rsidRPr="0022631D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16CB1" w:rsidRPr="00E56328" w:rsidTr="00D80E3E">
        <w:trPr>
          <w:gridBefore w:val="1"/>
          <w:gridAfter w:val="1"/>
          <w:wBefore w:w="71" w:type="dxa"/>
          <w:wAfter w:w="56" w:type="dxa"/>
          <w:trHeight w:val="427"/>
        </w:trPr>
        <w:tc>
          <w:tcPr>
            <w:tcW w:w="25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F117D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8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F117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16CB1" w:rsidRPr="00E56328" w:rsidTr="00D80E3E">
        <w:trPr>
          <w:gridBefore w:val="1"/>
          <w:gridAfter w:val="1"/>
          <w:wBefore w:w="71" w:type="dxa"/>
          <w:wAfter w:w="56" w:type="dxa"/>
          <w:trHeight w:val="288"/>
        </w:trPr>
        <w:tc>
          <w:tcPr>
            <w:tcW w:w="11214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16CB1" w:rsidRPr="0022631D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16CB1" w:rsidRPr="00E56328" w:rsidTr="00D80E3E">
        <w:trPr>
          <w:gridBefore w:val="1"/>
          <w:gridAfter w:val="1"/>
          <w:wBefore w:w="71" w:type="dxa"/>
          <w:wAfter w:w="56" w:type="dxa"/>
          <w:trHeight w:val="427"/>
        </w:trPr>
        <w:tc>
          <w:tcPr>
            <w:tcW w:w="25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E56328" w:rsidRDefault="00A16CB1" w:rsidP="00F117D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8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E56328" w:rsidRDefault="00A16CB1" w:rsidP="00F117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A16CB1" w:rsidRPr="00E56328" w:rsidTr="00D80E3E">
        <w:trPr>
          <w:gridBefore w:val="1"/>
          <w:gridAfter w:val="1"/>
          <w:wBefore w:w="71" w:type="dxa"/>
          <w:wAfter w:w="56" w:type="dxa"/>
          <w:trHeight w:val="288"/>
        </w:trPr>
        <w:tc>
          <w:tcPr>
            <w:tcW w:w="11214" w:type="dxa"/>
            <w:gridSpan w:val="35"/>
            <w:shd w:val="clear" w:color="auto" w:fill="99CCFF"/>
            <w:vAlign w:val="center"/>
          </w:tcPr>
          <w:p w:rsidR="00A16CB1" w:rsidRPr="00E56328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16CB1" w:rsidRPr="0022631D" w:rsidTr="00D80E3E">
        <w:trPr>
          <w:gridBefore w:val="1"/>
          <w:gridAfter w:val="1"/>
          <w:wBefore w:w="71" w:type="dxa"/>
          <w:wAfter w:w="56" w:type="dxa"/>
          <w:trHeight w:val="427"/>
        </w:trPr>
        <w:tc>
          <w:tcPr>
            <w:tcW w:w="253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F117D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8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F117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A16CB1" w:rsidRPr="0022631D" w:rsidTr="00D80E3E">
        <w:trPr>
          <w:gridBefore w:val="1"/>
          <w:gridAfter w:val="1"/>
          <w:wBefore w:w="71" w:type="dxa"/>
          <w:wAfter w:w="56" w:type="dxa"/>
          <w:trHeight w:val="288"/>
        </w:trPr>
        <w:tc>
          <w:tcPr>
            <w:tcW w:w="11214" w:type="dxa"/>
            <w:gridSpan w:val="35"/>
            <w:shd w:val="clear" w:color="auto" w:fill="99CCFF"/>
            <w:vAlign w:val="center"/>
          </w:tcPr>
          <w:p w:rsidR="00A16CB1" w:rsidRPr="0022631D" w:rsidRDefault="00A16CB1" w:rsidP="00F117D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16CB1" w:rsidRPr="0022631D" w:rsidTr="00D80E3E">
        <w:trPr>
          <w:gridBefore w:val="1"/>
          <w:gridAfter w:val="1"/>
          <w:wBefore w:w="71" w:type="dxa"/>
          <w:wAfter w:w="56" w:type="dxa"/>
          <w:trHeight w:val="227"/>
        </w:trPr>
        <w:tc>
          <w:tcPr>
            <w:tcW w:w="11214" w:type="dxa"/>
            <w:gridSpan w:val="35"/>
            <w:shd w:val="clear" w:color="auto" w:fill="auto"/>
            <w:vAlign w:val="center"/>
          </w:tcPr>
          <w:p w:rsidR="00A16CB1" w:rsidRPr="0022631D" w:rsidRDefault="00A16CB1" w:rsidP="00F117D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16CB1" w:rsidRPr="0022631D" w:rsidTr="00D80E3E">
        <w:trPr>
          <w:gridBefore w:val="1"/>
          <w:gridAfter w:val="1"/>
          <w:wBefore w:w="71" w:type="dxa"/>
          <w:wAfter w:w="56" w:type="dxa"/>
          <w:trHeight w:val="47"/>
        </w:trPr>
        <w:tc>
          <w:tcPr>
            <w:tcW w:w="33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F117D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9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F117D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CB1" w:rsidRPr="0022631D" w:rsidRDefault="00A16CB1" w:rsidP="00F117D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A16CB1" w:rsidRPr="0022631D" w:rsidTr="00D80E3E">
        <w:trPr>
          <w:gridBefore w:val="1"/>
          <w:gridAfter w:val="1"/>
          <w:wBefore w:w="71" w:type="dxa"/>
          <w:wAfter w:w="56" w:type="dxa"/>
          <w:trHeight w:val="47"/>
        </w:trPr>
        <w:tc>
          <w:tcPr>
            <w:tcW w:w="3316" w:type="dxa"/>
            <w:gridSpan w:val="7"/>
            <w:shd w:val="clear" w:color="auto" w:fill="auto"/>
            <w:vAlign w:val="center"/>
          </w:tcPr>
          <w:p w:rsidR="00A16CB1" w:rsidRPr="00ED53FD" w:rsidRDefault="00A16CB1" w:rsidP="00F117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20"/>
                <w:szCs w:val="14"/>
                <w:lang w:eastAsia="ru-RU"/>
              </w:rPr>
              <w:t>Միուդա</w:t>
            </w:r>
            <w:r>
              <w:rPr>
                <w:rFonts w:ascii="GHEA Grapalat" w:eastAsia="Times New Roman" w:hAnsi="GHEA Grapalat"/>
                <w:bCs/>
                <w:sz w:val="20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/>
                <w:bCs/>
                <w:sz w:val="20"/>
                <w:szCs w:val="14"/>
                <w:lang w:eastAsia="ru-RU"/>
              </w:rPr>
              <w:t>Փանոսյան</w:t>
            </w:r>
          </w:p>
        </w:tc>
        <w:tc>
          <w:tcPr>
            <w:tcW w:w="3997" w:type="dxa"/>
            <w:gridSpan w:val="19"/>
            <w:shd w:val="clear" w:color="auto" w:fill="auto"/>
            <w:vAlign w:val="center"/>
          </w:tcPr>
          <w:p w:rsidR="00A16CB1" w:rsidRPr="00ED53FD" w:rsidRDefault="00A16CB1" w:rsidP="00F117D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Cs/>
                <w:sz w:val="20"/>
                <w:szCs w:val="14"/>
                <w:lang w:eastAsia="ru-RU"/>
              </w:rPr>
              <w:t>091700491</w:t>
            </w:r>
          </w:p>
        </w:tc>
        <w:tc>
          <w:tcPr>
            <w:tcW w:w="3901" w:type="dxa"/>
            <w:gridSpan w:val="9"/>
            <w:shd w:val="clear" w:color="auto" w:fill="auto"/>
            <w:vAlign w:val="center"/>
          </w:tcPr>
          <w:p w:rsidR="00A16CB1" w:rsidRPr="0001391B" w:rsidRDefault="00A16CB1" w:rsidP="00ED53F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20"/>
                <w:szCs w:val="14"/>
                <w:lang w:val="ru-RU" w:eastAsia="ru-RU"/>
              </w:rPr>
            </w:pPr>
            <w:r>
              <w:rPr>
                <w:rFonts w:ascii="GHEA Grapalat" w:hAnsi="GHEA Grapalat"/>
                <w:u w:val="single"/>
                <w:lang w:val="af-ZA"/>
              </w:rPr>
              <w:t>n98mankapartez@mail.ru</w:t>
            </w:r>
          </w:p>
        </w:tc>
      </w:tr>
    </w:tbl>
    <w:p w:rsidR="00F9022E" w:rsidRDefault="00F9022E" w:rsidP="0059530A">
      <w:pPr>
        <w:spacing w:before="0" w:after="0"/>
        <w:ind w:left="0" w:firstLine="709"/>
        <w:jc w:val="both"/>
        <w:rPr>
          <w:rFonts w:ascii="GHEA Grapalat" w:hAnsi="GHEA Grapalat"/>
          <w:color w:val="000000"/>
          <w:sz w:val="20"/>
          <w:szCs w:val="20"/>
          <w:lang w:val="ru-RU"/>
        </w:rPr>
      </w:pPr>
    </w:p>
    <w:p w:rsidR="0022631D" w:rsidRPr="003F5416" w:rsidRDefault="009A7E32" w:rsidP="0059530A">
      <w:pPr>
        <w:spacing w:before="0" w:after="0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  <w:r>
        <w:rPr>
          <w:rFonts w:ascii="GHEA Grapalat" w:hAnsi="GHEA Grapalat" w:cs="Sylfaen"/>
          <w:b/>
          <w:lang w:val="hy-AM"/>
        </w:rPr>
        <w:t>ԵՐԵՎ</w:t>
      </w:r>
      <w:r w:rsidR="003F5416">
        <w:rPr>
          <w:rFonts w:ascii="GHEA Grapalat" w:hAnsi="GHEA Grapalat" w:cs="Sylfaen"/>
          <w:b/>
          <w:lang w:val="hy-AM"/>
        </w:rPr>
        <w:t>ԱՆԻ Հ 98 ՄՍՈՒՐ ՄԱՆԿԱՊԱՐՏԵԶ ՀՈԱԿ</w:t>
      </w:r>
    </w:p>
    <w:p w:rsidR="0022631D" w:rsidRPr="0022631D" w:rsidRDefault="0022631D" w:rsidP="0059530A">
      <w:pPr>
        <w:spacing w:before="0" w:after="0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1A1999" w:rsidRDefault="001021B0" w:rsidP="0059530A">
      <w:pPr>
        <w:tabs>
          <w:tab w:val="left" w:pos="9829"/>
        </w:tabs>
        <w:spacing w:before="0" w:after="0"/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2C58FB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A1" w:rsidRDefault="004434A1" w:rsidP="0022631D">
      <w:pPr>
        <w:spacing w:before="0" w:after="0"/>
      </w:pPr>
      <w:r>
        <w:separator/>
      </w:r>
    </w:p>
  </w:endnote>
  <w:endnote w:type="continuationSeparator" w:id="0">
    <w:p w:rsidR="004434A1" w:rsidRDefault="004434A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A1" w:rsidRDefault="004434A1" w:rsidP="0022631D">
      <w:pPr>
        <w:spacing w:before="0" w:after="0"/>
      </w:pPr>
      <w:r>
        <w:separator/>
      </w:r>
    </w:p>
  </w:footnote>
  <w:footnote w:type="continuationSeparator" w:id="0">
    <w:p w:rsidR="004434A1" w:rsidRDefault="004434A1" w:rsidP="0022631D">
      <w:pPr>
        <w:spacing w:before="0" w:after="0"/>
      </w:pPr>
      <w:r>
        <w:continuationSeparator/>
      </w:r>
    </w:p>
  </w:footnote>
  <w:footnote w:id="1">
    <w:p w:rsidR="002C58FB" w:rsidRPr="00541A77" w:rsidRDefault="002C58FB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C58FB" w:rsidRPr="002D0BF6" w:rsidRDefault="002C58F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6328E9">
        <w:rPr>
          <w:rFonts w:ascii="GHEA Grapalat" w:hAnsi="GHEA Grapalat"/>
          <w:bCs/>
          <w:i/>
          <w:sz w:val="12"/>
          <w:szCs w:val="12"/>
          <w:lang w:val="hy-AM"/>
        </w:rPr>
        <w:t xml:space="preserve"> գնվելիք ապրանքների, ծառայությունների, աշխատանքների </w:t>
      </w:r>
      <w:r w:rsidRPr="006328E9"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 w:rsidRPr="006328E9">
        <w:rPr>
          <w:rFonts w:ascii="GHEA Grapalat" w:hAnsi="GHEA Grapalat"/>
          <w:bCs/>
          <w:i/>
          <w:sz w:val="12"/>
          <w:szCs w:val="12"/>
          <w:lang w:val="hy-AM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C58FB" w:rsidRPr="002D0BF6" w:rsidRDefault="002C58F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C58FB" w:rsidRPr="00F15D46" w:rsidRDefault="002C58F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</w:p>
  </w:footnote>
  <w:footnote w:id="5">
    <w:p w:rsidR="002C58FB" w:rsidRPr="003F5416" w:rsidRDefault="002C58FB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</w:p>
  </w:footnote>
  <w:footnote w:id="6">
    <w:p w:rsidR="002C58FB" w:rsidRPr="003F5416" w:rsidRDefault="002C58FB" w:rsidP="0022631D">
      <w:pPr>
        <w:pStyle w:val="FootnoteText"/>
        <w:rPr>
          <w:rFonts w:ascii="GHEA Grapalat" w:hAnsi="GHEA Grapalat"/>
          <w:i/>
          <w:sz w:val="16"/>
          <w:szCs w:val="16"/>
          <w:lang w:val="hy-AM"/>
        </w:rPr>
      </w:pPr>
    </w:p>
  </w:footnote>
  <w:footnote w:id="7">
    <w:p w:rsidR="002C58FB" w:rsidRPr="003F5416" w:rsidRDefault="002C58FB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43B23DB7"/>
    <w:multiLevelType w:val="hybridMultilevel"/>
    <w:tmpl w:val="9AB0C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FFF65BC"/>
    <w:multiLevelType w:val="hybridMultilevel"/>
    <w:tmpl w:val="4F8403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740A2F"/>
    <w:multiLevelType w:val="hybridMultilevel"/>
    <w:tmpl w:val="D1509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15F05"/>
    <w:multiLevelType w:val="hybridMultilevel"/>
    <w:tmpl w:val="2E084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96238"/>
    <w:multiLevelType w:val="hybridMultilevel"/>
    <w:tmpl w:val="88326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243EA"/>
    <w:rsid w:val="0000087E"/>
    <w:rsid w:val="00006021"/>
    <w:rsid w:val="00012170"/>
    <w:rsid w:val="0001391B"/>
    <w:rsid w:val="00014EC3"/>
    <w:rsid w:val="000266A4"/>
    <w:rsid w:val="00027D31"/>
    <w:rsid w:val="00043C6C"/>
    <w:rsid w:val="00044EA8"/>
    <w:rsid w:val="000454D0"/>
    <w:rsid w:val="00046CCF"/>
    <w:rsid w:val="00047016"/>
    <w:rsid w:val="00051ECE"/>
    <w:rsid w:val="00061413"/>
    <w:rsid w:val="0007090E"/>
    <w:rsid w:val="00071926"/>
    <w:rsid w:val="00073D66"/>
    <w:rsid w:val="00083902"/>
    <w:rsid w:val="00086009"/>
    <w:rsid w:val="000934DC"/>
    <w:rsid w:val="000A075C"/>
    <w:rsid w:val="000A792A"/>
    <w:rsid w:val="000B0199"/>
    <w:rsid w:val="000B1476"/>
    <w:rsid w:val="000B611E"/>
    <w:rsid w:val="000D4424"/>
    <w:rsid w:val="000D6B50"/>
    <w:rsid w:val="000E0E96"/>
    <w:rsid w:val="000E13B8"/>
    <w:rsid w:val="000E35F1"/>
    <w:rsid w:val="000E36B2"/>
    <w:rsid w:val="000E4FF1"/>
    <w:rsid w:val="000F376D"/>
    <w:rsid w:val="000F3B0D"/>
    <w:rsid w:val="000F4628"/>
    <w:rsid w:val="000F58EC"/>
    <w:rsid w:val="001016F3"/>
    <w:rsid w:val="00101EF7"/>
    <w:rsid w:val="001021B0"/>
    <w:rsid w:val="00121606"/>
    <w:rsid w:val="00123011"/>
    <w:rsid w:val="00123CA5"/>
    <w:rsid w:val="00143EB9"/>
    <w:rsid w:val="00162142"/>
    <w:rsid w:val="00166D68"/>
    <w:rsid w:val="0016737E"/>
    <w:rsid w:val="001726D7"/>
    <w:rsid w:val="001733C3"/>
    <w:rsid w:val="0018422F"/>
    <w:rsid w:val="0019124C"/>
    <w:rsid w:val="001A1999"/>
    <w:rsid w:val="001A5D88"/>
    <w:rsid w:val="001A710A"/>
    <w:rsid w:val="001B0C21"/>
    <w:rsid w:val="001B2203"/>
    <w:rsid w:val="001C1BE1"/>
    <w:rsid w:val="001C7EA7"/>
    <w:rsid w:val="001E0091"/>
    <w:rsid w:val="001F02D9"/>
    <w:rsid w:val="001F4B08"/>
    <w:rsid w:val="00206519"/>
    <w:rsid w:val="00207EAF"/>
    <w:rsid w:val="002126C9"/>
    <w:rsid w:val="00214FC2"/>
    <w:rsid w:val="00215099"/>
    <w:rsid w:val="00217666"/>
    <w:rsid w:val="0022631D"/>
    <w:rsid w:val="002303A6"/>
    <w:rsid w:val="00233A27"/>
    <w:rsid w:val="002528CF"/>
    <w:rsid w:val="00271751"/>
    <w:rsid w:val="002764F9"/>
    <w:rsid w:val="002842F2"/>
    <w:rsid w:val="00295B92"/>
    <w:rsid w:val="002B4823"/>
    <w:rsid w:val="002B5B29"/>
    <w:rsid w:val="002C07F7"/>
    <w:rsid w:val="002C58FB"/>
    <w:rsid w:val="002D23CD"/>
    <w:rsid w:val="002D7B74"/>
    <w:rsid w:val="002E4E6F"/>
    <w:rsid w:val="002F16CC"/>
    <w:rsid w:val="002F1FEB"/>
    <w:rsid w:val="002F4F97"/>
    <w:rsid w:val="00325BD1"/>
    <w:rsid w:val="00331146"/>
    <w:rsid w:val="00343E02"/>
    <w:rsid w:val="00347188"/>
    <w:rsid w:val="003529A1"/>
    <w:rsid w:val="00360747"/>
    <w:rsid w:val="00364BC0"/>
    <w:rsid w:val="00364DAF"/>
    <w:rsid w:val="00371B1D"/>
    <w:rsid w:val="0037383D"/>
    <w:rsid w:val="00373995"/>
    <w:rsid w:val="00375035"/>
    <w:rsid w:val="0038235F"/>
    <w:rsid w:val="003B03B9"/>
    <w:rsid w:val="003B1778"/>
    <w:rsid w:val="003B2758"/>
    <w:rsid w:val="003B67F3"/>
    <w:rsid w:val="003D4FC7"/>
    <w:rsid w:val="003E03EC"/>
    <w:rsid w:val="003E2703"/>
    <w:rsid w:val="003E3D40"/>
    <w:rsid w:val="003E59E7"/>
    <w:rsid w:val="003E5AF1"/>
    <w:rsid w:val="003E6978"/>
    <w:rsid w:val="003F5416"/>
    <w:rsid w:val="004034E4"/>
    <w:rsid w:val="004072B9"/>
    <w:rsid w:val="00411168"/>
    <w:rsid w:val="004205B3"/>
    <w:rsid w:val="004247E7"/>
    <w:rsid w:val="00433E3C"/>
    <w:rsid w:val="004434A1"/>
    <w:rsid w:val="004613F5"/>
    <w:rsid w:val="00472069"/>
    <w:rsid w:val="00474C2F"/>
    <w:rsid w:val="004764CD"/>
    <w:rsid w:val="00476F92"/>
    <w:rsid w:val="004875E0"/>
    <w:rsid w:val="00487D3A"/>
    <w:rsid w:val="00491BC8"/>
    <w:rsid w:val="004A0DAF"/>
    <w:rsid w:val="004A2546"/>
    <w:rsid w:val="004A2DDF"/>
    <w:rsid w:val="004A3DFD"/>
    <w:rsid w:val="004A63B7"/>
    <w:rsid w:val="004B0671"/>
    <w:rsid w:val="004B078F"/>
    <w:rsid w:val="004B2AA6"/>
    <w:rsid w:val="004B7442"/>
    <w:rsid w:val="004D078F"/>
    <w:rsid w:val="004E01FE"/>
    <w:rsid w:val="004E18A8"/>
    <w:rsid w:val="004E376E"/>
    <w:rsid w:val="004E60B8"/>
    <w:rsid w:val="004F0F03"/>
    <w:rsid w:val="00503BCC"/>
    <w:rsid w:val="00520D9E"/>
    <w:rsid w:val="0052419A"/>
    <w:rsid w:val="005244EB"/>
    <w:rsid w:val="005344A6"/>
    <w:rsid w:val="00536856"/>
    <w:rsid w:val="00544B3A"/>
    <w:rsid w:val="00546023"/>
    <w:rsid w:val="00552080"/>
    <w:rsid w:val="00555B86"/>
    <w:rsid w:val="00560884"/>
    <w:rsid w:val="00561BEC"/>
    <w:rsid w:val="00564E1A"/>
    <w:rsid w:val="00571788"/>
    <w:rsid w:val="005737F9"/>
    <w:rsid w:val="00576732"/>
    <w:rsid w:val="0059530A"/>
    <w:rsid w:val="00596492"/>
    <w:rsid w:val="005A07B0"/>
    <w:rsid w:val="005A718C"/>
    <w:rsid w:val="005B12AF"/>
    <w:rsid w:val="005B24B5"/>
    <w:rsid w:val="005B59B3"/>
    <w:rsid w:val="005C6F00"/>
    <w:rsid w:val="005D5FBD"/>
    <w:rsid w:val="005E5B8A"/>
    <w:rsid w:val="005F180E"/>
    <w:rsid w:val="005F3115"/>
    <w:rsid w:val="0060372B"/>
    <w:rsid w:val="00607C9A"/>
    <w:rsid w:val="00612793"/>
    <w:rsid w:val="006328E9"/>
    <w:rsid w:val="0064063A"/>
    <w:rsid w:val="00644B4B"/>
    <w:rsid w:val="00644D3D"/>
    <w:rsid w:val="00646760"/>
    <w:rsid w:val="00646CA8"/>
    <w:rsid w:val="0066173E"/>
    <w:rsid w:val="00665F05"/>
    <w:rsid w:val="00667BAD"/>
    <w:rsid w:val="00690730"/>
    <w:rsid w:val="00690ECB"/>
    <w:rsid w:val="006A38B4"/>
    <w:rsid w:val="006B2E21"/>
    <w:rsid w:val="006B739D"/>
    <w:rsid w:val="006B7756"/>
    <w:rsid w:val="006C0266"/>
    <w:rsid w:val="006C0AF4"/>
    <w:rsid w:val="006C3E3F"/>
    <w:rsid w:val="006D0AFC"/>
    <w:rsid w:val="006D3258"/>
    <w:rsid w:val="006D5ACB"/>
    <w:rsid w:val="006D6971"/>
    <w:rsid w:val="006E0D92"/>
    <w:rsid w:val="006E1A83"/>
    <w:rsid w:val="006F2779"/>
    <w:rsid w:val="007015FE"/>
    <w:rsid w:val="00705DEB"/>
    <w:rsid w:val="007060FC"/>
    <w:rsid w:val="00711FB1"/>
    <w:rsid w:val="00712B40"/>
    <w:rsid w:val="00721F41"/>
    <w:rsid w:val="0074350C"/>
    <w:rsid w:val="007502BF"/>
    <w:rsid w:val="00751132"/>
    <w:rsid w:val="00754F1D"/>
    <w:rsid w:val="00761053"/>
    <w:rsid w:val="00766510"/>
    <w:rsid w:val="00767560"/>
    <w:rsid w:val="007732E7"/>
    <w:rsid w:val="00777B04"/>
    <w:rsid w:val="0078682E"/>
    <w:rsid w:val="00786DF0"/>
    <w:rsid w:val="00790ADF"/>
    <w:rsid w:val="007A2617"/>
    <w:rsid w:val="007A5A00"/>
    <w:rsid w:val="007A7C47"/>
    <w:rsid w:val="007B043C"/>
    <w:rsid w:val="007B13E9"/>
    <w:rsid w:val="007C593D"/>
    <w:rsid w:val="007D45CE"/>
    <w:rsid w:val="007D4629"/>
    <w:rsid w:val="007D56A2"/>
    <w:rsid w:val="007E2CB3"/>
    <w:rsid w:val="007E66B9"/>
    <w:rsid w:val="007E7BA9"/>
    <w:rsid w:val="007F1AF0"/>
    <w:rsid w:val="007F7B06"/>
    <w:rsid w:val="0081420B"/>
    <w:rsid w:val="008156B7"/>
    <w:rsid w:val="00835023"/>
    <w:rsid w:val="00847346"/>
    <w:rsid w:val="008504F4"/>
    <w:rsid w:val="00851BDC"/>
    <w:rsid w:val="00861031"/>
    <w:rsid w:val="008839B3"/>
    <w:rsid w:val="00885123"/>
    <w:rsid w:val="00891423"/>
    <w:rsid w:val="00892584"/>
    <w:rsid w:val="00892A8D"/>
    <w:rsid w:val="00896720"/>
    <w:rsid w:val="008A50F4"/>
    <w:rsid w:val="008B0997"/>
    <w:rsid w:val="008B20C7"/>
    <w:rsid w:val="008C2031"/>
    <w:rsid w:val="008C2903"/>
    <w:rsid w:val="008C4E62"/>
    <w:rsid w:val="008C6BEE"/>
    <w:rsid w:val="008D0E60"/>
    <w:rsid w:val="008D35C7"/>
    <w:rsid w:val="008E46C3"/>
    <w:rsid w:val="008E493A"/>
    <w:rsid w:val="00903A41"/>
    <w:rsid w:val="00903FD1"/>
    <w:rsid w:val="009048D0"/>
    <w:rsid w:val="00911985"/>
    <w:rsid w:val="009143DE"/>
    <w:rsid w:val="009242B4"/>
    <w:rsid w:val="00930C2D"/>
    <w:rsid w:val="0093391B"/>
    <w:rsid w:val="00937538"/>
    <w:rsid w:val="00940B6E"/>
    <w:rsid w:val="009439F4"/>
    <w:rsid w:val="00951F14"/>
    <w:rsid w:val="00957B38"/>
    <w:rsid w:val="009603DB"/>
    <w:rsid w:val="00972E18"/>
    <w:rsid w:val="009A6E9A"/>
    <w:rsid w:val="009A7678"/>
    <w:rsid w:val="009A7E32"/>
    <w:rsid w:val="009B515C"/>
    <w:rsid w:val="009B6F30"/>
    <w:rsid w:val="009C173F"/>
    <w:rsid w:val="009C3423"/>
    <w:rsid w:val="009C3F05"/>
    <w:rsid w:val="009C5495"/>
    <w:rsid w:val="009C5E0F"/>
    <w:rsid w:val="009C72BB"/>
    <w:rsid w:val="009D2BB5"/>
    <w:rsid w:val="009D7E25"/>
    <w:rsid w:val="009E0449"/>
    <w:rsid w:val="009E20CF"/>
    <w:rsid w:val="009E75FF"/>
    <w:rsid w:val="009E786A"/>
    <w:rsid w:val="009E7919"/>
    <w:rsid w:val="009F61CF"/>
    <w:rsid w:val="00A029B7"/>
    <w:rsid w:val="00A16CB1"/>
    <w:rsid w:val="00A2162D"/>
    <w:rsid w:val="00A26EF6"/>
    <w:rsid w:val="00A306F5"/>
    <w:rsid w:val="00A31820"/>
    <w:rsid w:val="00A45488"/>
    <w:rsid w:val="00A528DF"/>
    <w:rsid w:val="00A54306"/>
    <w:rsid w:val="00A55B3F"/>
    <w:rsid w:val="00A67AE2"/>
    <w:rsid w:val="00A72CEF"/>
    <w:rsid w:val="00A76B4E"/>
    <w:rsid w:val="00A96F0E"/>
    <w:rsid w:val="00AA32E4"/>
    <w:rsid w:val="00AB0EDE"/>
    <w:rsid w:val="00AB290C"/>
    <w:rsid w:val="00AB67A8"/>
    <w:rsid w:val="00AC0BC9"/>
    <w:rsid w:val="00AC15B4"/>
    <w:rsid w:val="00AC190A"/>
    <w:rsid w:val="00AD02F6"/>
    <w:rsid w:val="00AD07B9"/>
    <w:rsid w:val="00AD59DC"/>
    <w:rsid w:val="00AD7548"/>
    <w:rsid w:val="00AE5B82"/>
    <w:rsid w:val="00AF5CDE"/>
    <w:rsid w:val="00AF5E99"/>
    <w:rsid w:val="00B00774"/>
    <w:rsid w:val="00B0334E"/>
    <w:rsid w:val="00B05761"/>
    <w:rsid w:val="00B145C9"/>
    <w:rsid w:val="00B33B58"/>
    <w:rsid w:val="00B474ED"/>
    <w:rsid w:val="00B530B7"/>
    <w:rsid w:val="00B568AB"/>
    <w:rsid w:val="00B57050"/>
    <w:rsid w:val="00B6334B"/>
    <w:rsid w:val="00B6433F"/>
    <w:rsid w:val="00B75762"/>
    <w:rsid w:val="00B75F26"/>
    <w:rsid w:val="00B81EF1"/>
    <w:rsid w:val="00B85B3C"/>
    <w:rsid w:val="00B8797B"/>
    <w:rsid w:val="00B91DE2"/>
    <w:rsid w:val="00B94EA2"/>
    <w:rsid w:val="00B95FB2"/>
    <w:rsid w:val="00BA03B0"/>
    <w:rsid w:val="00BA6F96"/>
    <w:rsid w:val="00BB0A93"/>
    <w:rsid w:val="00BB42C1"/>
    <w:rsid w:val="00BB7AD2"/>
    <w:rsid w:val="00BC05E2"/>
    <w:rsid w:val="00BC2DF4"/>
    <w:rsid w:val="00BD04B8"/>
    <w:rsid w:val="00BD3D4E"/>
    <w:rsid w:val="00BF1465"/>
    <w:rsid w:val="00BF4745"/>
    <w:rsid w:val="00C00DBE"/>
    <w:rsid w:val="00C01760"/>
    <w:rsid w:val="00C10522"/>
    <w:rsid w:val="00C11141"/>
    <w:rsid w:val="00C251EA"/>
    <w:rsid w:val="00C31DD9"/>
    <w:rsid w:val="00C34389"/>
    <w:rsid w:val="00C344BB"/>
    <w:rsid w:val="00C53E9F"/>
    <w:rsid w:val="00C613D8"/>
    <w:rsid w:val="00C65621"/>
    <w:rsid w:val="00C73D5F"/>
    <w:rsid w:val="00C7629E"/>
    <w:rsid w:val="00C84DF7"/>
    <w:rsid w:val="00C87EAC"/>
    <w:rsid w:val="00C96337"/>
    <w:rsid w:val="00C96BED"/>
    <w:rsid w:val="00CA0336"/>
    <w:rsid w:val="00CA3D99"/>
    <w:rsid w:val="00CB44D2"/>
    <w:rsid w:val="00CB5FCA"/>
    <w:rsid w:val="00CB629B"/>
    <w:rsid w:val="00CB7843"/>
    <w:rsid w:val="00CC1F23"/>
    <w:rsid w:val="00CD2523"/>
    <w:rsid w:val="00CD35BE"/>
    <w:rsid w:val="00CE2170"/>
    <w:rsid w:val="00CF14A7"/>
    <w:rsid w:val="00CF1F70"/>
    <w:rsid w:val="00D029D2"/>
    <w:rsid w:val="00D2023B"/>
    <w:rsid w:val="00D21C56"/>
    <w:rsid w:val="00D31B48"/>
    <w:rsid w:val="00D350DE"/>
    <w:rsid w:val="00D36189"/>
    <w:rsid w:val="00D40164"/>
    <w:rsid w:val="00D50B94"/>
    <w:rsid w:val="00D62EFF"/>
    <w:rsid w:val="00D65EC4"/>
    <w:rsid w:val="00D77F3A"/>
    <w:rsid w:val="00D80C64"/>
    <w:rsid w:val="00D80E3E"/>
    <w:rsid w:val="00D95AFB"/>
    <w:rsid w:val="00DA10ED"/>
    <w:rsid w:val="00DA1AA8"/>
    <w:rsid w:val="00DA217A"/>
    <w:rsid w:val="00DA5B36"/>
    <w:rsid w:val="00DB1937"/>
    <w:rsid w:val="00DB371B"/>
    <w:rsid w:val="00DE06F1"/>
    <w:rsid w:val="00DF668F"/>
    <w:rsid w:val="00E0146D"/>
    <w:rsid w:val="00E07A00"/>
    <w:rsid w:val="00E12393"/>
    <w:rsid w:val="00E243EA"/>
    <w:rsid w:val="00E33A25"/>
    <w:rsid w:val="00E35AEB"/>
    <w:rsid w:val="00E40CE8"/>
    <w:rsid w:val="00E4188B"/>
    <w:rsid w:val="00E45DEF"/>
    <w:rsid w:val="00E4788D"/>
    <w:rsid w:val="00E5084D"/>
    <w:rsid w:val="00E535F1"/>
    <w:rsid w:val="00E54C4D"/>
    <w:rsid w:val="00E56328"/>
    <w:rsid w:val="00E6793B"/>
    <w:rsid w:val="00E779B8"/>
    <w:rsid w:val="00E95FC9"/>
    <w:rsid w:val="00EA01A2"/>
    <w:rsid w:val="00EA0DB7"/>
    <w:rsid w:val="00EA568C"/>
    <w:rsid w:val="00EA767F"/>
    <w:rsid w:val="00EB59EE"/>
    <w:rsid w:val="00EB7528"/>
    <w:rsid w:val="00EC0FC9"/>
    <w:rsid w:val="00EC1064"/>
    <w:rsid w:val="00EC355C"/>
    <w:rsid w:val="00EC3A36"/>
    <w:rsid w:val="00ED204E"/>
    <w:rsid w:val="00ED53FD"/>
    <w:rsid w:val="00EE5B09"/>
    <w:rsid w:val="00EE7992"/>
    <w:rsid w:val="00EF16D0"/>
    <w:rsid w:val="00F10AFE"/>
    <w:rsid w:val="00F117D2"/>
    <w:rsid w:val="00F15D46"/>
    <w:rsid w:val="00F174F4"/>
    <w:rsid w:val="00F24C42"/>
    <w:rsid w:val="00F31004"/>
    <w:rsid w:val="00F35082"/>
    <w:rsid w:val="00F53211"/>
    <w:rsid w:val="00F54957"/>
    <w:rsid w:val="00F54CBF"/>
    <w:rsid w:val="00F64167"/>
    <w:rsid w:val="00F6673B"/>
    <w:rsid w:val="00F72C7C"/>
    <w:rsid w:val="00F77AAD"/>
    <w:rsid w:val="00F85F1C"/>
    <w:rsid w:val="00F9022E"/>
    <w:rsid w:val="00F916C4"/>
    <w:rsid w:val="00F93595"/>
    <w:rsid w:val="00F96A47"/>
    <w:rsid w:val="00FB097B"/>
    <w:rsid w:val="00FB331D"/>
    <w:rsid w:val="00FB6926"/>
    <w:rsid w:val="00FC0291"/>
    <w:rsid w:val="00FD24A9"/>
    <w:rsid w:val="00FE37D8"/>
    <w:rsid w:val="00FF1B23"/>
    <w:rsid w:val="00FF1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0AD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ADF"/>
    <w:rPr>
      <w:color w:val="954F72"/>
      <w:u w:val="single"/>
    </w:rPr>
  </w:style>
  <w:style w:type="paragraph" w:customStyle="1" w:styleId="msonormal0">
    <w:name w:val="msonormal"/>
    <w:basedOn w:val="Normal"/>
    <w:rsid w:val="00790ADF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Normal"/>
    <w:rsid w:val="0079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GHEA Grapalat" w:eastAsia="Times New Roman" w:hAnsi="GHEA Grapalat"/>
      <w:b/>
      <w:bCs/>
      <w:color w:val="000000"/>
      <w:sz w:val="14"/>
      <w:szCs w:val="14"/>
      <w:lang w:val="ru-RU" w:eastAsia="ru-RU"/>
    </w:rPr>
  </w:style>
  <w:style w:type="paragraph" w:customStyle="1" w:styleId="xl66">
    <w:name w:val="xl66"/>
    <w:basedOn w:val="Normal"/>
    <w:rsid w:val="0079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7">
    <w:name w:val="xl67"/>
    <w:basedOn w:val="Normal"/>
    <w:rsid w:val="0079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GHEA Grapalat" w:eastAsia="Times New Roman" w:hAnsi="GHEA Grapalat"/>
      <w:b/>
      <w:bCs/>
      <w:color w:val="000000"/>
      <w:sz w:val="12"/>
      <w:szCs w:val="12"/>
      <w:lang w:val="ru-RU" w:eastAsia="ru-RU"/>
    </w:rPr>
  </w:style>
  <w:style w:type="paragraph" w:customStyle="1" w:styleId="xl68">
    <w:name w:val="xl68"/>
    <w:basedOn w:val="Normal"/>
    <w:rsid w:val="0079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9">
    <w:name w:val="xl69"/>
    <w:basedOn w:val="Normal"/>
    <w:rsid w:val="0079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0">
    <w:name w:val="xl70"/>
    <w:basedOn w:val="Normal"/>
    <w:rsid w:val="0079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Normal"/>
    <w:rsid w:val="00790A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F24C42"/>
    <w:pPr>
      <w:spacing w:before="0" w:after="0" w:line="360" w:lineRule="auto"/>
      <w:ind w:left="0"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24C4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customStyle="1" w:styleId="xl63">
    <w:name w:val="xl63"/>
    <w:basedOn w:val="Normal"/>
    <w:rsid w:val="00B4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Normal"/>
    <w:rsid w:val="00B474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A690D-9930-4A1A-A0E3-06D6E358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2466</Words>
  <Characters>14059</Characters>
  <Application>Microsoft Office Word</Application>
  <DocSecurity>0</DocSecurity>
  <Lines>117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436</cp:revision>
  <cp:lastPrinted>2024-08-27T14:53:00Z</cp:lastPrinted>
  <dcterms:created xsi:type="dcterms:W3CDTF">2021-06-28T12:08:00Z</dcterms:created>
  <dcterms:modified xsi:type="dcterms:W3CDTF">2024-08-27T14:54:00Z</dcterms:modified>
</cp:coreProperties>
</file>